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9F6A45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E378BD" w:rsidP="009F6A45">
      <w:pPr>
        <w:jc w:val="center"/>
        <w:rPr>
          <w:sz w:val="16"/>
          <w:szCs w:val="16"/>
        </w:rPr>
      </w:pPr>
      <w:r w:rsidRPr="00A7391B">
        <w:rPr>
          <w:b/>
        </w:rPr>
        <w:t>НЫРОВСКОГО СЕЛЬСКОГО ПОСЕЛЕНИЯ ТУЖИНСКОГО РАЙОНА</w:t>
      </w:r>
      <w:r w:rsidR="009F6A45" w:rsidRPr="00A7391B">
        <w:rPr>
          <w:b/>
        </w:rPr>
        <w:t xml:space="preserve"> КИРОВСКОЙ ОБЛАСТИ</w:t>
      </w:r>
      <w:r w:rsidR="00DF55F6" w:rsidRPr="00A7391B">
        <w:rPr>
          <w:b/>
        </w:rPr>
        <w:t xml:space="preserve"> НА </w:t>
      </w:r>
      <w:r w:rsidR="00E414F1">
        <w:rPr>
          <w:b/>
        </w:rPr>
        <w:t>01</w:t>
      </w:r>
      <w:r w:rsidR="000420DC">
        <w:rPr>
          <w:b/>
        </w:rPr>
        <w:t>.</w:t>
      </w:r>
      <w:r w:rsidR="00F637D2">
        <w:rPr>
          <w:b/>
        </w:rPr>
        <w:t>1</w:t>
      </w:r>
      <w:r w:rsidR="006C3957">
        <w:rPr>
          <w:b/>
        </w:rPr>
        <w:t>2</w:t>
      </w:r>
      <w:r w:rsidR="00393CD9">
        <w:rPr>
          <w:b/>
        </w:rPr>
        <w:t>.</w:t>
      </w:r>
      <w:r w:rsidR="00E414F1">
        <w:rPr>
          <w:b/>
        </w:rPr>
        <w:t>2017</w:t>
      </w:r>
      <w:r w:rsidR="00DF55F6"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AD2D75" w:rsidTr="00F637D2">
        <w:trPr>
          <w:trHeight w:val="2270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 xml:space="preserve">№ </w:t>
            </w:r>
            <w:proofErr w:type="gramStart"/>
            <w:r w:rsidRPr="00AD2D75">
              <w:t>П</w:t>
            </w:r>
            <w:proofErr w:type="gramEnd"/>
            <w:r w:rsidRPr="00AD2D75">
              <w:t>/П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Дата принятия (издания) акта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Номер акта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Вид акта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Орган принявший (издавший) акт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Название акта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 внесенных изменениях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об отмене акта</w:t>
            </w: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Примечания (</w:t>
            </w:r>
            <w:proofErr w:type="gramStart"/>
            <w:r w:rsidRPr="00AD2D75">
              <w:t>указываются</w:t>
            </w:r>
            <w:proofErr w:type="gramEnd"/>
            <w:r w:rsidRPr="00AD2D75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AD2D75" w:rsidTr="00F637D2">
        <w:trPr>
          <w:trHeight w:val="566"/>
        </w:trPr>
        <w:tc>
          <w:tcPr>
            <w:tcW w:w="16018" w:type="dxa"/>
            <w:gridSpan w:val="9"/>
            <w:shd w:val="clear" w:color="auto" w:fill="FFFFFF" w:themeFill="background1"/>
          </w:tcPr>
          <w:p w:rsidR="00341E1D" w:rsidRPr="00AD2D75" w:rsidRDefault="003006AE" w:rsidP="00341E1D">
            <w:pPr>
              <w:spacing w:before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РАЗДЕЛ </w:t>
            </w:r>
            <w:r w:rsidRPr="00AD2D75">
              <w:rPr>
                <w:b/>
                <w:lang w:val="en-US"/>
              </w:rPr>
              <w:t>I</w:t>
            </w:r>
            <w:r w:rsidRPr="00AD2D75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AD2D75" w:rsidRDefault="003006AE" w:rsidP="00341E1D">
            <w:pPr>
              <w:spacing w:after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AD2D75" w:rsidTr="00F637D2">
        <w:trPr>
          <w:trHeight w:val="1984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00422F" w:rsidP="009F6A45">
            <w:pPr>
              <w:jc w:val="center"/>
            </w:pPr>
            <w:r w:rsidRPr="00AD2D75">
              <w:t>1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10.01.2006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 xml:space="preserve">Об </w:t>
            </w:r>
            <w:proofErr w:type="gramStart"/>
            <w:r w:rsidRPr="00AD2D75">
              <w:t>утверждении</w:t>
            </w:r>
            <w:proofErr w:type="gramEnd"/>
            <w:r w:rsidRPr="00AD2D75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30.01.2006 № 1</w:t>
            </w:r>
          </w:p>
        </w:tc>
      </w:tr>
      <w:tr w:rsidR="006B5734" w:rsidRPr="00AD2D75" w:rsidTr="00F637D2">
        <w:trPr>
          <w:trHeight w:val="1685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00422F" w:rsidP="009F6A45">
            <w:pPr>
              <w:jc w:val="center"/>
            </w:pPr>
            <w:r w:rsidRPr="00AD2D75">
              <w:t>2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09.06.2006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5F0D42">
            <w:pPr>
              <w:jc w:val="center"/>
            </w:pPr>
            <w:r w:rsidRPr="00AD2D75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30.06.2006 № 12</w:t>
            </w:r>
          </w:p>
        </w:tc>
      </w:tr>
      <w:tr w:rsidR="006B5734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00422F" w:rsidP="009F6A45">
            <w:pPr>
              <w:jc w:val="center"/>
            </w:pPr>
            <w:r w:rsidRPr="00AD2D75">
              <w:t>3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25.12.2006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AD2D75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1F7CCF" w:rsidRPr="00AD2D75" w:rsidRDefault="001F7CCF" w:rsidP="001F7CCF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20.03.2009 № 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19.03.2010 № 16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31.01.2011 № 5</w:t>
            </w:r>
          </w:p>
          <w:p w:rsidR="00772E75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29.11.2011 № 51</w:t>
            </w:r>
          </w:p>
          <w:p w:rsidR="00A67905" w:rsidRPr="00AD2D75" w:rsidRDefault="00A67905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118</w:t>
            </w:r>
          </w:p>
          <w:p w:rsidR="00E414F1" w:rsidRPr="00AD2D75" w:rsidRDefault="00E414F1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AD2D75" w:rsidRDefault="00430FED" w:rsidP="001F7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29.12.2009 № 37</w:t>
            </w:r>
          </w:p>
        </w:tc>
      </w:tr>
      <w:tr w:rsidR="006B5734" w:rsidRPr="00AD2D75" w:rsidTr="00F637D2">
        <w:trPr>
          <w:trHeight w:val="1398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00422F" w:rsidP="009F6A45">
            <w:pPr>
              <w:jc w:val="center"/>
            </w:pPr>
            <w:r w:rsidRPr="00AD2D75">
              <w:lastRenderedPageBreak/>
              <w:t>4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20.03.2009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>Глава</w:t>
            </w:r>
          </w:p>
          <w:p w:rsidR="009C23D9" w:rsidRPr="00AD2D75" w:rsidRDefault="009C23D9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772E7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30.03.2009 № 1</w:t>
            </w:r>
          </w:p>
        </w:tc>
      </w:tr>
      <w:tr w:rsidR="006B5734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00422F" w:rsidP="004C7F44">
            <w:pPr>
              <w:jc w:val="center"/>
            </w:pPr>
            <w:r w:rsidRPr="00AD2D75">
              <w:t>5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21.08.2009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13.01.2010 № 2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24.08.2009 № 11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Экс</w:t>
            </w:r>
            <w:proofErr w:type="gramStart"/>
            <w:r w:rsidRPr="00AD2D75">
              <w:rPr>
                <w:sz w:val="18"/>
              </w:rPr>
              <w:t>.з</w:t>
            </w:r>
            <w:proofErr w:type="gramEnd"/>
            <w:r w:rsidRPr="00AD2D75">
              <w:rPr>
                <w:sz w:val="18"/>
              </w:rPr>
              <w:t>аключение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18.06.2010 № 7218-11-18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6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13.01.2010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от 21.01.2010 № 1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 xml:space="preserve">26.02.2010 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26.02.2010 № 12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13.10.2010 № 36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07.02.2014 № 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26.02.2010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BF3BB3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19.03.2010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3045DB" w:rsidRPr="00AD2D75" w:rsidRDefault="003045DB" w:rsidP="00F94AB6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30.03.2010 № 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EC6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01.07.2010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 от 31.07.2010 № 11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EC6108">
            <w:pPr>
              <w:jc w:val="center"/>
            </w:pPr>
            <w:r>
              <w:t>11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13.10.2010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EC6108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30.10.2010 № 17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12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05.04.2012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20"/>
              </w:rPr>
              <w:t>акт обнародования от 30.12.2010 № 21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13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46-а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AE6A2B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rPr>
                <w:sz w:val="20"/>
              </w:rPr>
              <w:t>акт обнародования от 30.12.2010 № 21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14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31.01.2011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C23D9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31.01.2011 № 3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23.03.2011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31.03.2013 № 4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16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3B6CF1">
            <w:pPr>
              <w:jc w:val="center"/>
            </w:pPr>
            <w:r w:rsidRPr="00AD2D75">
              <w:t>01.04.2011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комиссии по предупреждению и ликвидации ЧС и обеспечению пожарной безопасности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30.05.2011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12.09.2012 № 65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05.06.2013 № 40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30.04.2011 № 10</w:t>
            </w:r>
          </w:p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Тужинского района от 23.05.2011 №02-03-2011</w:t>
            </w:r>
          </w:p>
        </w:tc>
      </w:tr>
      <w:tr w:rsidR="003045DB" w:rsidRPr="00AD2D75" w:rsidTr="00F637D2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17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3B6CF1">
            <w:pPr>
              <w:jc w:val="center"/>
            </w:pPr>
            <w:r w:rsidRPr="00AD2D75">
              <w:t>30.05.2011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31.05.2011 № 12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07.06.2011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27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30.06.2011 № 15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4C7F44">
            <w:pPr>
              <w:jc w:val="center"/>
            </w:pPr>
            <w:r>
              <w:t>19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23.08.2011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52178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52178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Об утверждении </w:t>
            </w:r>
            <w:proofErr w:type="gramStart"/>
            <w:r w:rsidRPr="00AD2D75">
              <w:t>Методики формирования  доходов бюджета поселения</w:t>
            </w:r>
            <w:proofErr w:type="gramEnd"/>
            <w:r w:rsidRPr="00AD2D75">
              <w:t xml:space="preserve"> и методики планирования бюджетных ассигнований бюджета Ныровского сельского поселения на очередной финансовый год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31.08.2011 № 23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29.11.2011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21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29.02.2012 № 5</w:t>
            </w:r>
          </w:p>
          <w:p w:rsidR="003045DB" w:rsidRPr="00AD2D75" w:rsidRDefault="003045D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22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24.12.2012 № 87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22.03.2013 № 13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3045DB" w:rsidRPr="00AD2D75" w:rsidTr="00F637D2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23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30.03.2012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3C7018">
            <w:pPr>
              <w:jc w:val="center"/>
            </w:pPr>
            <w:r w:rsidRPr="00AD2D75">
              <w:t>Об утверждении Порядка ремонта и содержания муниципальных автомобильных дорог 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9F6A45">
            <w:pPr>
              <w:jc w:val="center"/>
            </w:pPr>
            <w:r>
              <w:t>24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05.04.2012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3C701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 от24.12.2010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>
            <w:pPr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28.04.2012 № 10</w:t>
            </w:r>
          </w:p>
        </w:tc>
      </w:tr>
      <w:tr w:rsidR="003045DB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DE6B1D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DE6B1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DE6B1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3C7018">
            <w:pPr>
              <w:jc w:val="center"/>
            </w:pPr>
            <w:r w:rsidRPr="00AD2D75">
              <w:t xml:space="preserve"> от 21.02.2012 № 10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DE6B1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29.06.2012 № 16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DE6B1D">
            <w:pPr>
              <w:jc w:val="center"/>
            </w:pPr>
            <w:r>
              <w:t>27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12.09.2012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№28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DE6B1D">
            <w:pPr>
              <w:jc w:val="center"/>
            </w:pPr>
            <w:r>
              <w:t>28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F6A45">
            <w:pPr>
              <w:jc w:val="center"/>
            </w:pPr>
            <w:r w:rsidRPr="00AD2D75">
              <w:t xml:space="preserve"> от 24.12.2010 № 46-а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DE6B1D">
            <w:pPr>
              <w:jc w:val="center"/>
            </w:pPr>
            <w:r>
              <w:t>29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3045DB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F94AB6" w:rsidP="00DE6B1D">
            <w:pPr>
              <w:jc w:val="center"/>
            </w:pPr>
            <w:r>
              <w:t>30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14.11.2012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30.11.2012 № 35</w:t>
            </w:r>
          </w:p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lastRenderedPageBreak/>
              <w:t>32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24.12.2012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AE6A2B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AE6A2B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29.12.2012 № 39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t>33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22.02.2013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01.07.2013 № 46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117</w:t>
            </w:r>
          </w:p>
          <w:p w:rsidR="00430FED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3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20"/>
              </w:rPr>
              <w:t>акт обнародования от 28.02.2013 № 4</w:t>
            </w:r>
          </w:p>
          <w:p w:rsidR="00430FED" w:rsidRPr="00AD2D75" w:rsidRDefault="00430FED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t>34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22.03.2013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13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9F6A45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320EE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28.03.2013 № 7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t>35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05.06.2013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02.07.2013 № 13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t>36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DE567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31.07.2013 № 15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DE6B1D">
            <w:pPr>
              <w:jc w:val="center"/>
            </w:pPr>
            <w:r>
              <w:t>37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573A7">
            <w:pPr>
              <w:jc w:val="center"/>
            </w:pPr>
            <w:r w:rsidRPr="00AD2D75">
              <w:t>28.08.2013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8F7CDC">
            <w:pPr>
              <w:jc w:val="center"/>
            </w:pPr>
            <w:r w:rsidRPr="00AD2D75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10.10.2014 № 142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CD318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30.08.2013 № 17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lastRenderedPageBreak/>
              <w:t>38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DE5674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 №87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13.10.2014№143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164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№37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77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95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139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66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85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102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130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138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33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74</w:t>
            </w:r>
          </w:p>
          <w:p w:rsidR="00430FED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102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125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EC610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39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«Обеспечение безопасности и жизнедеятельности  в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09.06.2014№ 69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13.10.2014№144 29.12.2014 № 165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140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103</w:t>
            </w:r>
          </w:p>
          <w:p w:rsidR="00430FED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139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126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F637D2">
        <w:trPr>
          <w:trHeight w:val="78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40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70</w:t>
            </w:r>
          </w:p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15.08.2014№101</w:t>
            </w:r>
          </w:p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166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24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№46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141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26.02.2016 № 19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№34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67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140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34</w:t>
            </w:r>
          </w:p>
          <w:p w:rsidR="00430FED" w:rsidRDefault="00430FED" w:rsidP="00AF5A8A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81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127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F637D2">
        <w:trPr>
          <w:trHeight w:val="416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lastRenderedPageBreak/>
              <w:t>41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71</w:t>
            </w:r>
          </w:p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30.07.2014№88</w:t>
            </w:r>
          </w:p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13.10.2014№146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167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142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№47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74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96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13.11.2015 № 118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20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 35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68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104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141</w:t>
            </w:r>
          </w:p>
          <w:p w:rsidR="00430FED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35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128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8C29BC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13.10.2014№147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11.10.2013 № 68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143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21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105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131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142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36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75</w:t>
            </w:r>
          </w:p>
          <w:p w:rsidR="00430FED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21.06.2017 № 103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8C29BC">
        <w:trPr>
          <w:trHeight w:val="2161"/>
        </w:trPr>
        <w:tc>
          <w:tcPr>
            <w:tcW w:w="851" w:type="dxa"/>
            <w:shd w:val="clear" w:color="auto" w:fill="FFFF00"/>
          </w:tcPr>
          <w:p w:rsidR="00430FED" w:rsidRPr="00AD2D75" w:rsidRDefault="00F94AB6" w:rsidP="008F7CDC">
            <w:pPr>
              <w:jc w:val="center"/>
            </w:pPr>
            <w:r>
              <w:lastRenderedPageBreak/>
              <w:t>43</w:t>
            </w:r>
          </w:p>
        </w:tc>
        <w:tc>
          <w:tcPr>
            <w:tcW w:w="1505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169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144</w:t>
            </w:r>
          </w:p>
          <w:p w:rsidR="00430FED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143</w:t>
            </w:r>
          </w:p>
          <w:p w:rsidR="00430FED" w:rsidRDefault="00430FED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130</w:t>
            </w:r>
          </w:p>
          <w:p w:rsidR="008C29BC" w:rsidRPr="00AD2D75" w:rsidRDefault="008C29BC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 № 149</w:t>
            </w:r>
          </w:p>
        </w:tc>
        <w:tc>
          <w:tcPr>
            <w:tcW w:w="1806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09.01.2014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D2ECA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F94AB6">
            <w:pPr>
              <w:jc w:val="center"/>
            </w:pPr>
            <w:r w:rsidRPr="00AD2D75">
              <w:t>от 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30.01.2014 № 1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20.01.2014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D2ECA">
            <w:pPr>
              <w:jc w:val="center"/>
            </w:pPr>
            <w:r w:rsidRPr="00AD2D75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1C4C1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обнародования </w:t>
            </w:r>
          </w:p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30.01.2014 № 1</w:t>
            </w:r>
          </w:p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19.01.2015</w:t>
            </w:r>
          </w:p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№ 02-03-15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D2ECA">
            <w:pPr>
              <w:jc w:val="center"/>
            </w:pPr>
            <w:proofErr w:type="gramStart"/>
            <w:r w:rsidRPr="00AD2D75">
              <w:t>Об</w:t>
            </w:r>
            <w:proofErr w:type="gramEnd"/>
            <w:r w:rsidRPr="00AD2D75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47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BF3BB3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BF3BB3">
            <w:pPr>
              <w:jc w:val="center"/>
            </w:pPr>
            <w:r w:rsidRPr="00AD2D75">
              <w:t>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497106">
            <w:pPr>
              <w:jc w:val="center"/>
            </w:pPr>
            <w:r>
              <w:lastRenderedPageBreak/>
              <w:t>49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682A99">
            <w:pPr>
              <w:jc w:val="center"/>
            </w:pPr>
            <w:r w:rsidRPr="00AD2D75">
              <w:t xml:space="preserve">О признании </w:t>
            </w:r>
            <w:proofErr w:type="gramStart"/>
            <w:r w:rsidRPr="00AD2D75">
              <w:t>утратившим</w:t>
            </w:r>
            <w:proofErr w:type="gramEnd"/>
            <w:r w:rsidRPr="00AD2D75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от28.03.2014 № 10 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682A99">
            <w:pPr>
              <w:jc w:val="center"/>
            </w:pPr>
            <w:r>
              <w:t>50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FB62C6">
            <w:pPr>
              <w:jc w:val="center"/>
            </w:pPr>
            <w:r w:rsidRPr="00AD2D75">
              <w:t>от 09.04.2013 № 21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8F7CDC">
            <w:pPr>
              <w:jc w:val="center"/>
            </w:pPr>
            <w:r>
              <w:t>51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B5C8C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B5C8C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52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26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0B5C8C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0B5C8C">
            <w:pPr>
              <w:jc w:val="center"/>
            </w:pPr>
            <w:r w:rsidRPr="00AD2D75"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53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14.04.2014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CE6804">
            <w:pPr>
              <w:jc w:val="center"/>
            </w:pPr>
            <w:r w:rsidRPr="00AD2D75">
              <w:t>от 05.06.2013 № 36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21.04.2014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F6137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F6137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30.04.2014 № 13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lastRenderedPageBreak/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15.05.2014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2D0517">
            <w:pPr>
              <w:jc w:val="center"/>
            </w:pPr>
            <w:r w:rsidRPr="00AD2D75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30.05.2014 № 17</w:t>
            </w:r>
          </w:p>
          <w:p w:rsidR="00430FED" w:rsidRPr="00AD2D75" w:rsidRDefault="00430FED" w:rsidP="003D0865">
            <w:pPr>
              <w:jc w:val="center"/>
              <w:rPr>
                <w:sz w:val="20"/>
              </w:rPr>
            </w:pP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CE6804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015EA8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59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60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lastRenderedPageBreak/>
              <w:t>61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62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3D086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63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04.08.2014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07.02.2014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15.08.2014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FB62C6">
            <w:pPr>
              <w:jc w:val="center"/>
            </w:pPr>
            <w:r>
              <w:t>66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10.10.2014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FE0DA0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E0DA0">
            <w:pPr>
              <w:jc w:val="center"/>
            </w:pPr>
            <w:r w:rsidRPr="00AD2D75"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51135">
            <w:r>
              <w:lastRenderedPageBreak/>
              <w:t>67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68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E76C0D">
            <w:pPr>
              <w:jc w:val="center"/>
            </w:pPr>
            <w:r>
              <w:t>69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E76C0D">
            <w:pPr>
              <w:jc w:val="center"/>
            </w:pPr>
            <w:r>
              <w:t>70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146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71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147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51135">
            <w:r>
              <w:t>72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148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lastRenderedPageBreak/>
              <w:t>73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  <w:r w:rsidRPr="00AD2D75">
              <w:t>164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165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166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167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E76C0D">
            <w:pPr>
              <w:jc w:val="center"/>
            </w:pPr>
            <w:r w:rsidRPr="00AD2D75">
              <w:t>168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78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169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lastRenderedPageBreak/>
              <w:t>79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30.12.2014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E76C0D">
            <w:pPr>
              <w:jc w:val="center"/>
            </w:pPr>
            <w:r w:rsidRPr="00AD2D75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80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26.01.2015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090C0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090C0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1C4C11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1C4C11">
            <w:pPr>
              <w:jc w:val="center"/>
            </w:pPr>
            <w:r w:rsidRPr="00AD2D75">
              <w:t xml:space="preserve"> от 20.01.2014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8027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81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AA007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626C6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82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AA007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430FED" w:rsidRPr="00AD2D75" w:rsidTr="00F637D2">
        <w:trPr>
          <w:trHeight w:val="1763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83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37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4265A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lastRenderedPageBreak/>
              <w:t>84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AA007D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5C06A2">
            <w:pPr>
              <w:jc w:val="center"/>
            </w:pPr>
            <w:r>
              <w:t>85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4265A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86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47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430FED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30FED" w:rsidRPr="00AD2D75" w:rsidRDefault="00F94AB6" w:rsidP="0092476F">
            <w:pPr>
              <w:jc w:val="center"/>
            </w:pPr>
            <w:r>
              <w:t>87</w:t>
            </w:r>
          </w:p>
        </w:tc>
        <w:tc>
          <w:tcPr>
            <w:tcW w:w="1505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430FED" w:rsidRPr="00AD2D75" w:rsidRDefault="00430FED" w:rsidP="007B779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30FED" w:rsidRPr="00AD2D75" w:rsidRDefault="00430FED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30FED" w:rsidRPr="00AD2D75" w:rsidRDefault="00430FED" w:rsidP="007B779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6E33AC">
            <w:pPr>
              <w:jc w:val="center"/>
            </w:pPr>
            <w:r w:rsidRPr="00AD2D75">
              <w:t xml:space="preserve"> от 13.08.2013 №47</w:t>
            </w:r>
          </w:p>
        </w:tc>
        <w:tc>
          <w:tcPr>
            <w:tcW w:w="2032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30FED" w:rsidRPr="00AD2D75" w:rsidRDefault="00430FED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F94AB6" w:rsidP="0092476F">
            <w:pPr>
              <w:jc w:val="center"/>
            </w:pPr>
            <w:r>
              <w:t>89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5043F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5043F">
            <w:pPr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A207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6E33AC">
            <w:pPr>
              <w:jc w:val="center"/>
            </w:pPr>
            <w:r w:rsidRPr="00AD2D75">
              <w:t>11.10.2013 №67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F94AB6" w:rsidP="0092476F">
            <w:pPr>
              <w:jc w:val="center"/>
            </w:pPr>
            <w:r>
              <w:t>90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7A2079">
            <w:pPr>
              <w:jc w:val="center"/>
            </w:pPr>
            <w:r w:rsidRPr="00AD2D75">
              <w:t>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F94AB6" w:rsidP="0092476F">
            <w:pPr>
              <w:jc w:val="center"/>
            </w:pPr>
            <w:r>
              <w:lastRenderedPageBreak/>
              <w:t>91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CE7DA5">
            <w:pPr>
              <w:jc w:val="center"/>
            </w:pPr>
            <w:r>
              <w:t>92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7A2079">
            <w:pPr>
              <w:jc w:val="center"/>
            </w:pPr>
            <w:r w:rsidRPr="00AD2D75">
              <w:t>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93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09.09.2015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83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Об утверждении Правил присвоения, изменения и аннулирования адресов объектов в Ныровском сельском поселении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86148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Постановление администрации Ныровского с/</w:t>
            </w:r>
            <w:proofErr w:type="gramStart"/>
            <w:r w:rsidRPr="00AD2D75">
              <w:rPr>
                <w:szCs w:val="20"/>
              </w:rPr>
              <w:t>п</w:t>
            </w:r>
            <w:proofErr w:type="gramEnd"/>
            <w:r w:rsidRPr="00AD2D75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18"/>
              </w:rPr>
              <w:t>Экспертное заключение Министерство юстиции Кировской области от 21.10.2015 № 1653-47-08-04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94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60A0">
            <w:pPr>
              <w:jc w:val="center"/>
            </w:pPr>
            <w:r w:rsidRPr="00AD2D75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95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60A0">
            <w:pPr>
              <w:jc w:val="center"/>
            </w:pPr>
            <w:r w:rsidRPr="00AD2D75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</w:t>
            </w:r>
            <w:r w:rsidRPr="00AD2D75">
              <w:lastRenderedPageBreak/>
              <w:t xml:space="preserve">земельными </w:t>
            </w:r>
            <w:proofErr w:type="gramStart"/>
            <w:r w:rsidRPr="00AD2D75">
              <w:t>участками</w:t>
            </w:r>
            <w:proofErr w:type="gramEnd"/>
            <w:r w:rsidRPr="00AD2D75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96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89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60A0">
            <w:pPr>
              <w:jc w:val="center"/>
              <w:rPr>
                <w:szCs w:val="22"/>
              </w:rPr>
            </w:pPr>
            <w:r w:rsidRPr="00AD2D75">
              <w:rPr>
                <w:szCs w:val="22"/>
              </w:rPr>
              <w:t xml:space="preserve">Об утверждении Порядка </w:t>
            </w:r>
            <w:r w:rsidRPr="00AD2D75">
              <w:rPr>
                <w:bCs/>
                <w:szCs w:val="22"/>
              </w:rPr>
              <w:t xml:space="preserve">определения </w:t>
            </w:r>
            <w:r w:rsidRPr="00AD2D75">
              <w:rPr>
                <w:szCs w:val="22"/>
              </w:rPr>
              <w:t>платы по соглашениям об установлении сервитута в отношении земельных участков</w:t>
            </w:r>
            <w:r w:rsidRPr="00AD2D75">
              <w:rPr>
                <w:bCs/>
                <w:szCs w:val="22"/>
              </w:rPr>
              <w:t xml:space="preserve">, находящихся в </w:t>
            </w:r>
            <w:r w:rsidRPr="00AD2D75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AD2D75">
              <w:rPr>
                <w:szCs w:val="22"/>
              </w:rPr>
              <w:t>сельское</w:t>
            </w:r>
            <w:proofErr w:type="gramEnd"/>
            <w:r w:rsidRPr="00AD2D75">
              <w:rPr>
                <w:szCs w:val="22"/>
              </w:rPr>
              <w:t xml:space="preserve"> поселение</w:t>
            </w:r>
            <w:r w:rsidRPr="00AD2D75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97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C251E">
            <w:pPr>
              <w:jc w:val="center"/>
              <w:rPr>
                <w:szCs w:val="22"/>
              </w:rPr>
            </w:pPr>
            <w:r w:rsidRPr="00AD2D75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AD2D75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D6277C" w:rsidRPr="00AD2D75" w:rsidTr="005A5994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98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3360A0">
            <w:pPr>
              <w:jc w:val="center"/>
              <w:rPr>
                <w:bCs/>
                <w:szCs w:val="26"/>
              </w:rPr>
            </w:pPr>
            <w:r w:rsidRPr="00AD2D75">
              <w:rPr>
                <w:bCs/>
                <w:szCs w:val="26"/>
              </w:rPr>
              <w:t xml:space="preserve">О признании </w:t>
            </w:r>
            <w:proofErr w:type="gramStart"/>
            <w:r w:rsidRPr="00AD2D75">
              <w:rPr>
                <w:bCs/>
                <w:szCs w:val="26"/>
              </w:rPr>
              <w:t>утратившими</w:t>
            </w:r>
            <w:proofErr w:type="gramEnd"/>
            <w:r w:rsidRPr="00AD2D75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</w:t>
            </w:r>
            <w:r w:rsidRPr="00AD2D75">
              <w:rPr>
                <w:bCs/>
                <w:szCs w:val="26"/>
              </w:rPr>
              <w:lastRenderedPageBreak/>
              <w:t>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D6277C" w:rsidRPr="00AD2D75" w:rsidTr="005A5994">
        <w:trPr>
          <w:trHeight w:val="1035"/>
        </w:trPr>
        <w:tc>
          <w:tcPr>
            <w:tcW w:w="851" w:type="dxa"/>
            <w:shd w:val="clear" w:color="auto" w:fill="FFFF00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99</w:t>
            </w:r>
          </w:p>
        </w:tc>
        <w:tc>
          <w:tcPr>
            <w:tcW w:w="1505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  <w:r w:rsidRPr="00AD2D75">
              <w:t>94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AD2D75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24.12.2015 №129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15.02.2016 № 12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72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25.10.2016 № 127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39</w:t>
            </w:r>
          </w:p>
          <w:p w:rsidR="00D6277C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24.05.2017 № 91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116</w:t>
            </w: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5A5994" w:rsidRDefault="00D6277C" w:rsidP="008470E6">
            <w:pPr>
              <w:jc w:val="center"/>
              <w:rPr>
                <w:sz w:val="16"/>
              </w:rPr>
            </w:pPr>
            <w:r w:rsidRPr="00AD2D75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proofErr w:type="gramStart"/>
            <w:r w:rsidRPr="005A5994">
              <w:rPr>
                <w:sz w:val="16"/>
              </w:rPr>
              <w:t>от</w:t>
            </w:r>
            <w:proofErr w:type="gramEnd"/>
            <w:r w:rsidRPr="005A5994">
              <w:rPr>
                <w:sz w:val="16"/>
              </w:rPr>
              <w:t xml:space="preserve"> </w:t>
            </w:r>
          </w:p>
          <w:p w:rsidR="00D6277C" w:rsidRPr="005A5994" w:rsidRDefault="00D6277C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11.11.2015 № 1916-47-08-04</w:t>
            </w:r>
          </w:p>
          <w:p w:rsidR="00D6277C" w:rsidRPr="005A5994" w:rsidRDefault="00D6277C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29.04.2016 № 1707-47-08-04</w:t>
            </w:r>
          </w:p>
          <w:p w:rsidR="00D6277C" w:rsidRPr="005A5994" w:rsidRDefault="00D6277C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28.06.2017 № 2907-47-07-03</w:t>
            </w:r>
          </w:p>
          <w:p w:rsidR="005A5994" w:rsidRPr="00AD2D75" w:rsidRDefault="005A5994" w:rsidP="00847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17.11.2017 № 4745-47-07-03</w:t>
            </w:r>
          </w:p>
          <w:p w:rsidR="00D6277C" w:rsidRPr="00AD2D75" w:rsidRDefault="00D6277C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Кировской области</w:t>
            </w:r>
          </w:p>
          <w:p w:rsidR="00D6277C" w:rsidRPr="00AD2D75" w:rsidRDefault="00D6277C" w:rsidP="00AD2D7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21.02.2017 № 02-03-2017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97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05.11.2015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 признании </w:t>
            </w:r>
            <w:proofErr w:type="gramStart"/>
            <w:r w:rsidRPr="00AD2D75">
              <w:rPr>
                <w:color w:val="000000"/>
              </w:rPr>
              <w:t>утратившими</w:t>
            </w:r>
            <w:proofErr w:type="gramEnd"/>
            <w:r w:rsidRPr="00AD2D75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8614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78266A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106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 из земель, на которых расположены здания, строения, сооружения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24.12.2015 № 130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80</w:t>
            </w:r>
          </w:p>
          <w:p w:rsidR="00D6277C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19.01.2017 № 17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№ 111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108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</w:t>
            </w:r>
            <w:r w:rsidRPr="00AD2D75">
              <w:rPr>
                <w:color w:val="000000"/>
              </w:rPr>
              <w:lastRenderedPageBreak/>
              <w:t>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24.12.2015 № 132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63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D6277C" w:rsidRPr="00AD2D75" w:rsidRDefault="00D6277C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D6277C" w:rsidRPr="00AD2D75" w:rsidRDefault="00D6277C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D6277C" w:rsidRPr="00AD2D75" w:rsidRDefault="00D6277C" w:rsidP="00CD4285">
            <w:pPr>
              <w:jc w:val="center"/>
              <w:rPr>
                <w:sz w:val="18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109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36D96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133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64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22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D6277C" w:rsidRPr="00AD2D75" w:rsidRDefault="00D6277C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D6277C" w:rsidRPr="00AD2D75" w:rsidRDefault="00D6277C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D6277C" w:rsidRPr="00AD2D75" w:rsidRDefault="00D6277C" w:rsidP="00393CD9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8266A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135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17.06.2016 № 73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16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115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109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D6277C" w:rsidRPr="00AD2D75" w:rsidRDefault="00D6277C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 xml:space="preserve"> муниципальной услуги «</w:t>
            </w:r>
            <w:r w:rsidRPr="00AD2D75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D2D75">
              <w:rPr>
                <w:szCs w:val="28"/>
              </w:rPr>
              <w:t>нуждающимся</w:t>
            </w:r>
            <w:proofErr w:type="gramEnd"/>
            <w:r w:rsidRPr="00AD2D75">
              <w:rPr>
                <w:szCs w:val="28"/>
              </w:rPr>
              <w:t xml:space="preserve"> в предоставлении жилого</w:t>
            </w:r>
          </w:p>
          <w:p w:rsidR="00D6277C" w:rsidRPr="00AD2D75" w:rsidRDefault="00D6277C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 помещения, предоставляемого по договору социального найма</w:t>
            </w:r>
            <w:r w:rsidRPr="00AD2D75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138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497106">
            <w:pPr>
              <w:jc w:val="center"/>
            </w:pPr>
            <w:r>
              <w:t>110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92476F">
            <w:pPr>
              <w:jc w:val="center"/>
            </w:pPr>
            <w:r>
              <w:t>111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</w:pPr>
            <w:r w:rsidRPr="00AD2D75"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от 06.11.2015 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118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AD2D75">
              <w:rPr>
                <w:szCs w:val="28"/>
              </w:rPr>
              <w:t>для обеспечения муниципальных нужд</w:t>
            </w:r>
            <w:r w:rsidRPr="00AD2D75">
              <w:rPr>
                <w:color w:val="000000"/>
                <w:szCs w:val="28"/>
              </w:rPr>
              <w:t xml:space="preserve"> муниципального образования Ныровское </w:t>
            </w:r>
            <w:r w:rsidRPr="00AD2D75">
              <w:rPr>
                <w:color w:val="000000"/>
                <w:szCs w:val="28"/>
              </w:rPr>
              <w:lastRenderedPageBreak/>
              <w:t>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124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правилах определения нормативных затрат </w:t>
            </w:r>
          </w:p>
          <w:p w:rsidR="00D6277C" w:rsidRPr="00AD2D75" w:rsidRDefault="00D6277C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Ныровское сельское поселение</w:t>
            </w:r>
          </w:p>
          <w:p w:rsidR="00D6277C" w:rsidRPr="00AD2D75" w:rsidRDefault="00D6277C" w:rsidP="00E10B1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127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D6277C" w:rsidRPr="00AD2D75" w:rsidRDefault="00D6277C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14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D6277C" w:rsidRPr="00AD2D75" w:rsidRDefault="00D6277C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06.10.2016 № 123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  <w:p w:rsidR="00D6277C" w:rsidRPr="00AD2D75" w:rsidRDefault="00D6277C" w:rsidP="00E10B14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</w:t>
            </w:r>
          </w:p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Прокуратура Тужинского района от 02.09.2016 № 02-03-2016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902889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AD2D75">
              <w:rPr>
                <w:sz w:val="22"/>
                <w:szCs w:val="28"/>
              </w:rPr>
              <w:t>утратившим</w:t>
            </w:r>
            <w:proofErr w:type="gramEnd"/>
            <w:r w:rsidRPr="00AD2D75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D6277C" w:rsidRPr="00AD2D75" w:rsidRDefault="00D6277C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497106">
            <w:r>
              <w:t>131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D6277C" w:rsidRPr="00AD2D75" w:rsidTr="00F637D2">
        <w:trPr>
          <w:trHeight w:val="9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21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D6277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09.03.2016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10.03.2016 № 17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24.03.2016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</w:t>
            </w:r>
            <w:r w:rsidRPr="00AD2D75">
              <w:rPr>
                <w:color w:val="000000"/>
                <w:szCs w:val="27"/>
              </w:rPr>
              <w:lastRenderedPageBreak/>
              <w:t xml:space="preserve">по осуществлению муниципального </w:t>
            </w:r>
            <w:proofErr w:type="gramStart"/>
            <w:r w:rsidRPr="00AD2D75">
              <w:rPr>
                <w:color w:val="000000"/>
                <w:szCs w:val="27"/>
              </w:rPr>
              <w:t>контроля за</w:t>
            </w:r>
            <w:proofErr w:type="gramEnd"/>
            <w:r w:rsidRPr="00AD2D75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17.06.2016 № 70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09.09.2016 № 101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25.10.2016 № 128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07.12.2016 № 135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19.01.2017 № 23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24.03.2017 № 38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lastRenderedPageBreak/>
              <w:t xml:space="preserve"> 12.12.2016 № 4820-47-08-04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ПРОТЕСТ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Прокуратура 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Тужинскогораона</w:t>
            </w:r>
          </w:p>
          <w:p w:rsidR="00D6277C" w:rsidRPr="00AD2D75" w:rsidRDefault="00D6277C" w:rsidP="001E56A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 xml:space="preserve"> 21.02.2017 3 02-03-2017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138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024E6D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D6277C" w:rsidRPr="00AD2D75" w:rsidTr="008C29B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139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D6277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182A96">
            <w:pPr>
              <w:jc w:val="center"/>
            </w:pPr>
            <w:r>
              <w:t>140</w:t>
            </w:r>
          </w:p>
        </w:tc>
        <w:tc>
          <w:tcPr>
            <w:tcW w:w="1505" w:type="dxa"/>
            <w:shd w:val="clear" w:color="auto" w:fill="FFFF00"/>
          </w:tcPr>
          <w:p w:rsidR="00D6277C" w:rsidRPr="00AD2D75" w:rsidRDefault="00D6277C" w:rsidP="00FA1A62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00"/>
          </w:tcPr>
          <w:p w:rsidR="00D6277C" w:rsidRPr="00AD2D75" w:rsidRDefault="00D6277C" w:rsidP="00FA1A62">
            <w:pPr>
              <w:jc w:val="center"/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8C29BC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17.10.2017 № 156</w:t>
            </w: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FA1A6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t>141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предоставления </w:t>
            </w:r>
            <w:r w:rsidRPr="00AD2D75">
              <w:rPr>
                <w:color w:val="000000"/>
                <w:szCs w:val="27"/>
              </w:rPr>
              <w:lastRenderedPageBreak/>
              <w:t>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23.05.2016 № 134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149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23.06.2016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27.06.2016 № 25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07.07.2016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  <w:r w:rsidRPr="00AD2D75">
              <w:t>80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619EE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11.07.2016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85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12.08.2016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12.08.2016 № 28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r w:rsidRPr="00AD2D75">
              <w:t>09.09.2016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104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159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06.10.2016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06.10.2016 № 32</w:t>
            </w:r>
          </w:p>
          <w:p w:rsidR="00D6277C" w:rsidRPr="00AD2D75" w:rsidRDefault="00D6277C" w:rsidP="004B03F0">
            <w:pPr>
              <w:jc w:val="right"/>
              <w:rPr>
                <w:sz w:val="22"/>
              </w:rPr>
            </w:pP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21.10.2016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164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131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00422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D6277C" w:rsidRPr="00AD2D75" w:rsidTr="00F637D2">
        <w:trPr>
          <w:trHeight w:val="1055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169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134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BD5FFA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176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97118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179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C61D5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30.01.2017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осуществления муниципального 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24.03.2017 № 40</w:t>
            </w:r>
          </w:p>
          <w:p w:rsidR="00D6277C" w:rsidRDefault="00D6277C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24.05.2017 № 93</w:t>
            </w:r>
          </w:p>
          <w:p w:rsidR="00D6277C" w:rsidRPr="00AD2D75" w:rsidRDefault="00D6277C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19.07.2017 № 119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2550-47-07-03/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07.03.2017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15.03.2017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136D96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рабочей программе производственного </w:t>
            </w:r>
            <w:r w:rsidRPr="00AD2D75">
              <w:rPr>
                <w:color w:val="000000"/>
                <w:szCs w:val="27"/>
              </w:rPr>
              <w:lastRenderedPageBreak/>
              <w:t>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188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189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193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39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ab/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Об утверждении Порядка разработки и корректировки программы социально-экономического развития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развития муниципального образования Ныровское сельское поселение на </w:t>
            </w:r>
            <w:proofErr w:type="gramStart"/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D6277C" w:rsidRPr="00AD2D75" w:rsidRDefault="00D6277C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198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</w:t>
            </w:r>
            <w:proofErr w:type="gramStart"/>
            <w:r w:rsidRPr="00AD2D75">
              <w:rPr>
                <w:bCs/>
                <w:szCs w:val="28"/>
              </w:rPr>
              <w:t xml:space="preserve">Порядка проведения общественного обсуждения проекта программы социально-экономического развития </w:t>
            </w:r>
            <w:r w:rsidRPr="00AD2D75">
              <w:rPr>
                <w:kern w:val="2"/>
                <w:szCs w:val="28"/>
              </w:rPr>
              <w:t>муниципального образования</w:t>
            </w:r>
            <w:proofErr w:type="gramEnd"/>
            <w:r w:rsidRPr="00AD2D75">
              <w:rPr>
                <w:kern w:val="2"/>
                <w:szCs w:val="28"/>
              </w:rPr>
              <w:t xml:space="preserve"> Ныровское сельское поселение, проекта плана мероприятий по реализации </w:t>
            </w:r>
            <w:r w:rsidRPr="00AD2D75">
              <w:rPr>
                <w:bCs/>
                <w:szCs w:val="28"/>
              </w:rPr>
              <w:t>программы социально-экономического развития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199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Предварительное согласование предоставления земельных участков,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200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Предоставление земельных участков, находящихся в собственности </w:t>
            </w:r>
            <w:r w:rsidRPr="00AD2D75">
              <w:lastRenderedPageBreak/>
              <w:t>муниципального образования Ныровское сельское поселение, в собственность бесплатно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06.07.2017 № 110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Выдача разрешения на 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F24A40">
            <w:r>
              <w:t>202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shd w:val="clear" w:color="auto" w:fill="FFFFFF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203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lastRenderedPageBreak/>
              <w:t>«</w:t>
            </w:r>
            <w:r w:rsidRPr="00AD2D75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205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Заключение соглашения перераспределении земельных участков, находящихся в собственности муниципального образования Ныровское сельское поселение, и </w:t>
            </w:r>
            <w:r w:rsidRPr="00AD2D75">
              <w:lastRenderedPageBreak/>
              <w:t>земельных участков, находящихся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06.07.2017 № 112</w:t>
            </w: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207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Прием заявлений и выдача документов о согласовании проектов границ земельных участков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Перевод земель или земельных участков в составе таких земель из одной категории в другую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209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Прекращение прав физических и юридических лиц на земельные участки, находящиеся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Предоставление юридическим и физическим лицам сведений из реестра муниципального имущества муниципального образования Ныровское </w:t>
            </w:r>
            <w:r w:rsidRPr="00AD2D75">
              <w:lastRenderedPageBreak/>
              <w:t>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211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 xml:space="preserve">Об утверждении административного регламента предоставления </w:t>
            </w:r>
            <w:r w:rsidRPr="00AD2D75">
              <w:rPr>
                <w:rFonts w:ascii="Times New Roman" w:hAnsi="Times New Roman" w:cs="Times New Roman"/>
                <w:szCs w:val="28"/>
              </w:rPr>
              <w:lastRenderedPageBreak/>
              <w:t>муниципальной услуги «</w:t>
            </w:r>
            <w:r w:rsidRPr="00AD2D75">
              <w:rPr>
                <w:rFonts w:ascii="Times New Roman" w:hAnsi="Times New Roman"/>
                <w:szCs w:val="28"/>
              </w:rPr>
              <w:t>П</w:t>
            </w:r>
            <w:r w:rsidRPr="00AD2D75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214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D6277C" w:rsidRPr="00AD2D75" w:rsidRDefault="00D6277C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AD2D75">
              <w:rPr>
                <w:sz w:val="22"/>
                <w:szCs w:val="28"/>
              </w:rPr>
              <w:t>социального</w:t>
            </w:r>
            <w:proofErr w:type="gramEnd"/>
          </w:p>
          <w:p w:rsidR="00D6277C" w:rsidRPr="00AD2D75" w:rsidRDefault="00D6277C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D6277C" w:rsidRPr="00AD2D75" w:rsidRDefault="00D6277C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жилищного фонда</w:t>
            </w:r>
            <w:r w:rsidRPr="00AD2D75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D6277C" w:rsidRPr="00AD2D75" w:rsidRDefault="00D6277C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A62FC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>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218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81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219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D6277C" w:rsidRPr="00AD2D75" w:rsidTr="00F637D2">
        <w:trPr>
          <w:trHeight w:val="7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222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223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AF5A8A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224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  <w:r w:rsidRPr="00AD2D75">
              <w:t>22.06.2017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50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06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106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229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EA2388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94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t>230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Default="00D6277C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от </w:t>
            </w:r>
            <w:r>
              <w:rPr>
                <w:color w:val="000000"/>
                <w:szCs w:val="27"/>
              </w:rPr>
              <w:t>21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2014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51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231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Default="00D6277C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30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D6277C" w:rsidRPr="00AD2D75" w:rsidTr="00C13443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136D96" w:rsidP="00AD1810">
            <w:pPr>
              <w:jc w:val="center"/>
            </w:pPr>
            <w:r>
              <w:t>23</w:t>
            </w:r>
            <w:r w:rsidR="00AD1810">
              <w:t>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Default="00D6277C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Default="00D6277C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1E019F" w:rsidRDefault="00D6277C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1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t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Pr="00AD2D75" w:rsidRDefault="00D6277C" w:rsidP="008D506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D6277C" w:rsidRPr="00AD2D75" w:rsidTr="00C13443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AD1810" w:rsidP="00136D96">
            <w:r>
              <w:t>233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EA2388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1E019F" w:rsidRDefault="00D6277C" w:rsidP="001E019F">
            <w:pPr>
              <w:jc w:val="center"/>
              <w:rPr>
                <w:szCs w:val="28"/>
              </w:rPr>
            </w:pPr>
            <w:r w:rsidRPr="001E019F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  <w:p w:rsidR="00C13443" w:rsidRPr="00C13443" w:rsidRDefault="00C13443" w:rsidP="008D5065">
            <w:pPr>
              <w:jc w:val="center"/>
              <w:rPr>
                <w:sz w:val="14"/>
              </w:rPr>
            </w:pPr>
            <w:r w:rsidRPr="00C13443">
              <w:rPr>
                <w:sz w:val="14"/>
              </w:rPr>
              <w:t>ЭКСПЕРТНОЕ ЗАКЛЮЧЕНИЕ</w:t>
            </w:r>
          </w:p>
          <w:p w:rsidR="00C13443" w:rsidRDefault="00C13443" w:rsidP="00C13443">
            <w:pPr>
              <w:jc w:val="center"/>
              <w:rPr>
                <w:sz w:val="22"/>
              </w:rPr>
            </w:pPr>
            <w:r w:rsidRPr="00C13443">
              <w:rPr>
                <w:sz w:val="14"/>
              </w:rPr>
              <w:t xml:space="preserve">Министерства юстиции Кировской области от </w:t>
            </w:r>
            <w:r>
              <w:rPr>
                <w:sz w:val="14"/>
              </w:rPr>
              <w:t>30</w:t>
            </w:r>
            <w:r w:rsidRPr="00C13443">
              <w:rPr>
                <w:sz w:val="14"/>
              </w:rPr>
              <w:t xml:space="preserve">.11.2017 № </w:t>
            </w:r>
            <w:r>
              <w:rPr>
                <w:sz w:val="14"/>
              </w:rPr>
              <w:t>5000</w:t>
            </w:r>
            <w:r w:rsidRPr="00C13443">
              <w:rPr>
                <w:sz w:val="14"/>
              </w:rPr>
              <w:t>-47-07-03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234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EA2388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D0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lastRenderedPageBreak/>
              <w:t>235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126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65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236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66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237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67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238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68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239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AD2D75" w:rsidRDefault="00D6277C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69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t>240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lastRenderedPageBreak/>
              <w:t xml:space="preserve">Об утверждении муниципальной программы комплексного </w:t>
            </w:r>
            <w:r w:rsidRPr="0064585C">
              <w:rPr>
                <w:szCs w:val="28"/>
              </w:rPr>
              <w:lastRenderedPageBreak/>
              <w:t xml:space="preserve">развития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социальной</w:t>
            </w:r>
            <w:r w:rsidRPr="0064585C">
              <w:rPr>
                <w:szCs w:val="28"/>
              </w:rPr>
              <w:t xml:space="preserve"> инфраструктуры муниципального образования Ныровское сельское поселение Тужинского района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D6277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D6277C" w:rsidRPr="00AD2D75" w:rsidRDefault="00AD1810" w:rsidP="00B12071">
            <w:pPr>
              <w:jc w:val="center"/>
            </w:pPr>
            <w:r>
              <w:lastRenderedPageBreak/>
              <w:t>241</w:t>
            </w:r>
          </w:p>
        </w:tc>
        <w:tc>
          <w:tcPr>
            <w:tcW w:w="1505" w:type="dxa"/>
            <w:shd w:val="clear" w:color="auto" w:fill="FFFFFF" w:themeFill="background1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9D438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9D438C" w:rsidRPr="00AD2D75" w:rsidRDefault="00AD1810" w:rsidP="00B12071">
            <w:pPr>
              <w:jc w:val="center"/>
            </w:pPr>
            <w:r>
              <w:t>242</w:t>
            </w:r>
          </w:p>
        </w:tc>
        <w:tc>
          <w:tcPr>
            <w:tcW w:w="1505" w:type="dxa"/>
            <w:shd w:val="clear" w:color="auto" w:fill="FFFFFF" w:themeFill="background1"/>
          </w:tcPr>
          <w:p w:rsidR="009D438C" w:rsidRDefault="009D438C" w:rsidP="0064585C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9D438C" w:rsidRDefault="009D438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136</w:t>
            </w:r>
          </w:p>
        </w:tc>
        <w:tc>
          <w:tcPr>
            <w:tcW w:w="1734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D438C" w:rsidRPr="00AD2D75" w:rsidRDefault="009D438C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22.03</w:t>
            </w:r>
            <w:r w:rsidRPr="00AD2D75">
              <w:rPr>
                <w:color w:val="000000"/>
                <w:szCs w:val="27"/>
              </w:rPr>
              <w:t>.201</w:t>
            </w:r>
            <w:r>
              <w:rPr>
                <w:color w:val="000000"/>
                <w:szCs w:val="27"/>
              </w:rPr>
              <w:t>3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7</w:t>
            </w:r>
          </w:p>
        </w:tc>
        <w:tc>
          <w:tcPr>
            <w:tcW w:w="2032" w:type="dxa"/>
            <w:shd w:val="clear" w:color="auto" w:fill="FFFFFF" w:themeFill="background1"/>
          </w:tcPr>
          <w:p w:rsidR="009D438C" w:rsidRPr="00AD2D75" w:rsidRDefault="009D438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D438C" w:rsidRPr="00AD2D75" w:rsidRDefault="009D438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D438C" w:rsidRDefault="009D438C" w:rsidP="009D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9D438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9D438C" w:rsidRPr="00AD2D75" w:rsidRDefault="00AD1810" w:rsidP="00B12071">
            <w:pPr>
              <w:jc w:val="center"/>
            </w:pPr>
            <w:r>
              <w:t>243</w:t>
            </w:r>
          </w:p>
        </w:tc>
        <w:tc>
          <w:tcPr>
            <w:tcW w:w="1505" w:type="dxa"/>
            <w:shd w:val="clear" w:color="auto" w:fill="FFFFFF" w:themeFill="background1"/>
          </w:tcPr>
          <w:p w:rsidR="009D438C" w:rsidRDefault="009D438C" w:rsidP="00136D96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9D438C" w:rsidRDefault="009D438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137</w:t>
            </w:r>
          </w:p>
        </w:tc>
        <w:tc>
          <w:tcPr>
            <w:tcW w:w="1734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D438C" w:rsidRPr="00AD2D75" w:rsidRDefault="009D438C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25.12.2006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20</w:t>
            </w:r>
          </w:p>
        </w:tc>
        <w:tc>
          <w:tcPr>
            <w:tcW w:w="2032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D438C" w:rsidRDefault="009D438C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9D438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9D438C" w:rsidRPr="00AD2D75" w:rsidRDefault="00AD1810" w:rsidP="00B12071">
            <w:pPr>
              <w:jc w:val="center"/>
            </w:pPr>
            <w:r>
              <w:t>244</w:t>
            </w:r>
          </w:p>
        </w:tc>
        <w:tc>
          <w:tcPr>
            <w:tcW w:w="1505" w:type="dxa"/>
            <w:shd w:val="clear" w:color="auto" w:fill="FFFFFF" w:themeFill="background1"/>
          </w:tcPr>
          <w:p w:rsidR="009D438C" w:rsidRDefault="009D438C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9D438C" w:rsidRDefault="009D438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D438C" w:rsidRPr="009D438C" w:rsidRDefault="009D438C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Реестра муниципальных услуг </w:t>
            </w:r>
          </w:p>
          <w:p w:rsidR="009D438C" w:rsidRPr="009D438C" w:rsidRDefault="009D438C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муниципального образования Ныровское </w:t>
            </w:r>
            <w:r w:rsidRPr="009D438C">
              <w:rPr>
                <w:szCs w:val="28"/>
              </w:rPr>
              <w:lastRenderedPageBreak/>
              <w:t>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D438C" w:rsidRDefault="009D438C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9D438C" w:rsidRPr="00AD2D75" w:rsidTr="00F637D2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9D438C" w:rsidRPr="00AD2D75" w:rsidRDefault="00AD1810" w:rsidP="00B12071">
            <w:pPr>
              <w:jc w:val="center"/>
            </w:pPr>
            <w:r>
              <w:lastRenderedPageBreak/>
              <w:t>245</w:t>
            </w:r>
          </w:p>
        </w:tc>
        <w:tc>
          <w:tcPr>
            <w:tcW w:w="1505" w:type="dxa"/>
            <w:shd w:val="clear" w:color="auto" w:fill="FFFFFF" w:themeFill="background1"/>
          </w:tcPr>
          <w:p w:rsidR="009D438C" w:rsidRDefault="009D438C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9D438C" w:rsidRDefault="009D438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D438C" w:rsidRPr="005C50AA" w:rsidRDefault="009D438C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административного регламента </w:t>
            </w:r>
            <w:r w:rsidRPr="009D438C">
              <w:rPr>
                <w:bCs/>
                <w:szCs w:val="28"/>
              </w:rPr>
              <w:t xml:space="preserve">предоставления муниципальной услуги </w:t>
            </w:r>
            <w:r w:rsidRPr="009D438C">
              <w:rPr>
                <w:szCs w:val="28"/>
              </w:rPr>
              <w:t>«</w:t>
            </w:r>
            <w:r w:rsidRPr="009D438C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9D438C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D438C" w:rsidRPr="00AD2D75" w:rsidRDefault="009D438C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D438C" w:rsidRDefault="009D438C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5C50AA" w:rsidRPr="00AD2D75" w:rsidTr="008C29B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AD1810" w:rsidP="00B12071">
            <w:pPr>
              <w:jc w:val="center"/>
            </w:pPr>
            <w:r>
              <w:t>246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Default="005C50AA" w:rsidP="00136D96">
            <w:pPr>
              <w:jc w:val="center"/>
            </w:pPr>
            <w:r>
              <w:t>19.09.2017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5C50AA" w:rsidP="00136D96">
            <w:pPr>
              <w:jc w:val="center"/>
            </w:pPr>
            <w:r w:rsidRPr="00AD2D75">
              <w:t>постановление</w:t>
            </w:r>
          </w:p>
          <w:p w:rsidR="005C50AA" w:rsidRPr="00AD2D75" w:rsidRDefault="005C50AA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5C50AA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5C50AA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5C50AA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Pr="00AD2D75" w:rsidRDefault="005C50AA" w:rsidP="00136D9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0AA" w:rsidRDefault="005C50AA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25.09.2017 № 54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136D96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149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постановление</w:t>
            </w:r>
          </w:p>
          <w:p w:rsidR="008C29BC" w:rsidRPr="00AD2D75" w:rsidRDefault="008C29BC" w:rsidP="00815769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Pr="00AD2D75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150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Об утверждении муниципальной программы «Развитие местного самоуправления в муниципальном образовании Ныровское </w:t>
            </w:r>
            <w:r>
              <w:rPr>
                <w:color w:val="000000"/>
                <w:szCs w:val="27"/>
              </w:rPr>
              <w:lastRenderedPageBreak/>
              <w:t>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151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152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153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коммунальной и жилищной инфраструктуры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154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155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C29BC" w:rsidRPr="00AD2D75" w:rsidTr="008C29BC">
        <w:trPr>
          <w:trHeight w:val="487"/>
        </w:trPr>
        <w:tc>
          <w:tcPr>
            <w:tcW w:w="851" w:type="dxa"/>
            <w:shd w:val="clear" w:color="auto" w:fill="FFFF00"/>
          </w:tcPr>
          <w:p w:rsidR="008C29BC" w:rsidRDefault="008C29BC" w:rsidP="00B1207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815769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156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81576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8C29BC" w:rsidRDefault="008C29BC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8157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C29BC" w:rsidRPr="00AD2D75" w:rsidTr="00F637D2">
        <w:trPr>
          <w:trHeight w:val="244"/>
        </w:trPr>
        <w:tc>
          <w:tcPr>
            <w:tcW w:w="16018" w:type="dxa"/>
            <w:gridSpan w:val="9"/>
            <w:shd w:val="clear" w:color="auto" w:fill="FFFFFF" w:themeFill="background1"/>
          </w:tcPr>
          <w:p w:rsidR="008C29BC" w:rsidRPr="00AD2D75" w:rsidRDefault="008C29BC" w:rsidP="000B5C8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AD2D75">
              <w:rPr>
                <w:b/>
                <w:sz w:val="20"/>
                <w:szCs w:val="20"/>
              </w:rPr>
              <w:t xml:space="preserve">РАЗДЕЛ </w:t>
            </w:r>
            <w:r w:rsidRPr="00AD2D75">
              <w:rPr>
                <w:b/>
                <w:sz w:val="20"/>
                <w:szCs w:val="20"/>
                <w:lang w:val="en-US"/>
              </w:rPr>
              <w:t>II</w:t>
            </w:r>
            <w:r w:rsidRPr="00AD2D75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4C7F44">
            <w:pPr>
              <w:jc w:val="center"/>
            </w:pPr>
            <w:r>
              <w:t>248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2295C">
            <w:pPr>
              <w:jc w:val="center"/>
            </w:pPr>
            <w:r w:rsidRPr="00AD2D75">
              <w:t>18.12.2009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17369">
            <w:pPr>
              <w:jc w:val="center"/>
            </w:pPr>
            <w:r w:rsidRPr="00AD2D75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229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30.12.2009 № 18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249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10.03.2010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5C06A2">
            <w:pPr>
              <w:jc w:val="center"/>
            </w:pPr>
            <w:r w:rsidRPr="00AD2D75">
              <w:t xml:space="preserve"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</w:t>
            </w:r>
            <w:r w:rsidRPr="00AD2D75">
              <w:lastRenderedPageBreak/>
              <w:t>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30.03.2010 № 9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250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04.06.2012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8C29BC" w:rsidRPr="00AD2D75" w:rsidRDefault="008C29BC" w:rsidP="00C7051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8C29BC" w:rsidRPr="00AD2D75" w:rsidRDefault="008C29BC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29.06.2012 № 17</w:t>
            </w:r>
          </w:p>
          <w:p w:rsidR="008C29BC" w:rsidRPr="00AD2D75" w:rsidRDefault="008C29BC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21.02.2013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 xml:space="preserve">О внесении в распоряжении администрации Ныровского сельского поселения </w:t>
            </w:r>
          </w:p>
          <w:p w:rsidR="008C29BC" w:rsidRPr="00AD2D75" w:rsidRDefault="008C29BC" w:rsidP="009F6A45">
            <w:pPr>
              <w:jc w:val="center"/>
            </w:pPr>
            <w:r w:rsidRPr="00AD2D75">
              <w:t>от 04.06.2012 № 12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70515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8C29BC" w:rsidRPr="00AD2D75" w:rsidRDefault="008C29BC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 от 28.08.2013 № 5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24.02.2015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26C68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26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4D59EF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70515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8C29BC" w:rsidRPr="00AD2D75" w:rsidRDefault="008C29BC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от 18.06.2015 № 9</w:t>
            </w:r>
          </w:p>
          <w:p w:rsidR="008C29BC" w:rsidRPr="00AD2D75" w:rsidRDefault="008C29BC" w:rsidP="00EA2A1A">
            <w:pPr>
              <w:jc w:val="center"/>
              <w:rPr>
                <w:sz w:val="22"/>
                <w:szCs w:val="20"/>
              </w:rPr>
            </w:pPr>
            <w:r w:rsidRPr="00AD2D75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</w:t>
            </w:r>
          </w:p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27.02.2015 № 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13.05.2015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5043F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A4668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2655C">
            <w:pPr>
              <w:jc w:val="center"/>
            </w:pPr>
            <w:r w:rsidRPr="00AD2D75">
              <w:rPr>
                <w:szCs w:val="28"/>
              </w:rPr>
              <w:t xml:space="preserve">Об утверждении </w:t>
            </w:r>
            <w:r w:rsidRPr="00AD2D75">
              <w:rPr>
                <w:bCs/>
                <w:szCs w:val="28"/>
              </w:rPr>
              <w:t xml:space="preserve"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</w:t>
            </w:r>
            <w:r w:rsidRPr="00AD2D75">
              <w:rPr>
                <w:bCs/>
                <w:szCs w:val="28"/>
              </w:rPr>
              <w:lastRenderedPageBreak/>
              <w:t>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lastRenderedPageBreak/>
              <w:t xml:space="preserve">распоряжение администрации Ныровского сельского поселения 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254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7B7799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C29BC" w:rsidRPr="00AD2D75" w:rsidRDefault="008C29BC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23.09.2015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C29BC" w:rsidRPr="00AD2D75" w:rsidRDefault="008C29BC" w:rsidP="00EA2A1A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8C29BC" w:rsidRPr="00AD2D75" w:rsidRDefault="008C29BC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28.12.2015 № 14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19.02.2016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2"/>
                <w:szCs w:val="28"/>
              </w:rPr>
            </w:pPr>
            <w:proofErr w:type="gramStart"/>
            <w:r w:rsidRPr="00AD2D75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AD2D75">
              <w:rPr>
                <w:sz w:val="22"/>
                <w:szCs w:val="28"/>
              </w:rPr>
      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      </w:r>
            <w:r w:rsidRPr="00AD2D75">
              <w:rPr>
                <w:sz w:val="22"/>
                <w:szCs w:val="28"/>
              </w:rPr>
              <w:lastRenderedPageBreak/>
              <w:t>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258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24.02.2016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259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02.03.2016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10.03.2016 № 17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23.03.2016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473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30.03.2016 № 18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4585C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473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31.07.2017 № 52</w:t>
            </w:r>
          </w:p>
        </w:tc>
      </w:tr>
      <w:tr w:rsidR="008C29BC" w:rsidRPr="00AD2D75" w:rsidTr="00F637D2">
        <w:trPr>
          <w:trHeight w:val="358"/>
        </w:trPr>
        <w:tc>
          <w:tcPr>
            <w:tcW w:w="16018" w:type="dxa"/>
            <w:gridSpan w:val="9"/>
            <w:shd w:val="clear" w:color="auto" w:fill="FFFFFF" w:themeFill="background1"/>
          </w:tcPr>
          <w:p w:rsidR="008C29BC" w:rsidRPr="00AD2D75" w:rsidRDefault="008C29BC" w:rsidP="000759A5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AD2D75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262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09.12.2005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4/19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21.05.2007 № 18/100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11.09.2007 № 20/111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28.01.2008 № 3/15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16.02.2009 № 13/55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25.08.2009 № 17/74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24.12.2009 № 20/89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 24/103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24.06.2010 № 26/118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22.12.2010 №  32/142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06.04.2011 №  34/149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14.11.2011 № 39/171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29.03.2012 № 43/186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27.11.2012 №  2/19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01.07.2013 № 8/38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23.12.2014 №23/94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 26/108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35/160</w:t>
            </w:r>
          </w:p>
          <w:p w:rsidR="008C29BC" w:rsidRPr="00AD2D75" w:rsidRDefault="008C29BC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41/187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акт обнародования от 25.12.2005 № 1</w:t>
            </w:r>
          </w:p>
          <w:p w:rsidR="008C29BC" w:rsidRPr="00AD2D75" w:rsidRDefault="008C29BC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Прокуратуры Тужинского района </w:t>
            </w:r>
          </w:p>
          <w:p w:rsidR="008C29BC" w:rsidRPr="00AD2D75" w:rsidRDefault="008C29BC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20.04.2006 № 94/2-2-06</w:t>
            </w:r>
          </w:p>
          <w:p w:rsidR="008C29BC" w:rsidRPr="00AD2D75" w:rsidRDefault="008C29BC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04.08.2007 №46</w:t>
            </w:r>
          </w:p>
          <w:p w:rsidR="008C29BC" w:rsidRPr="00AD2D75" w:rsidRDefault="008C29BC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27.11.2009№02-03-2009;</w:t>
            </w:r>
          </w:p>
          <w:p w:rsidR="008C29BC" w:rsidRPr="00AD2D75" w:rsidRDefault="008C29BC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23.09.2010 №02-03-2010;</w:t>
            </w:r>
          </w:p>
          <w:p w:rsidR="008C29BC" w:rsidRPr="00AD2D75" w:rsidRDefault="008C29BC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02.09.2011№ 02-03-2011</w:t>
            </w:r>
          </w:p>
          <w:p w:rsidR="008C29BC" w:rsidRPr="00AD2D75" w:rsidRDefault="008C29BC" w:rsidP="00AA2193">
            <w:pPr>
              <w:jc w:val="both"/>
              <w:rPr>
                <w:sz w:val="18"/>
              </w:rPr>
            </w:pPr>
            <w:r w:rsidRPr="00AD2D75">
              <w:rPr>
                <w:sz w:val="16"/>
              </w:rPr>
              <w:t>17.03.2015№02-03-2015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573A7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9/44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 xml:space="preserve"> 9/45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D1810">
            <w:pPr>
              <w:jc w:val="center"/>
            </w:pPr>
            <w:r>
              <w:t>265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17/91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4668D">
            <w:pPr>
              <w:jc w:val="center"/>
            </w:pPr>
            <w:r w:rsidRPr="00AD2D75">
              <w:t xml:space="preserve">Об утверждении Положения «О порядке участия муниципального образования Ныровское сельское поселение в организациях межмуниципального </w:t>
            </w:r>
            <w:r w:rsidRPr="00AD2D75">
              <w:lastRenderedPageBreak/>
              <w:t>0сотрудничества»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13.04.2007 № 20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266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17/92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21.05.2007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18/100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21.05.2007 № 22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268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11.09.2007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20/111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 11.09.2007 № 26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4C7F44">
            <w:pPr>
              <w:jc w:val="center"/>
            </w:pPr>
            <w:r>
              <w:t>269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21/116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4C7F44">
            <w:pPr>
              <w:jc w:val="center"/>
            </w:pPr>
            <w:r>
              <w:t>270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21/120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8C29BC" w:rsidRPr="00AD2D75" w:rsidTr="00F637D2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28.01.2008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3/15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30.01.2008 № 41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rPr>
                <w:szCs w:val="28"/>
              </w:rPr>
              <w:t xml:space="preserve">Об утверждении Порядка участия граждан в обсуждении проекта Устава Ныровского </w:t>
            </w:r>
            <w:r w:rsidRPr="00AD2D75">
              <w:rPr>
                <w:szCs w:val="28"/>
              </w:rPr>
              <w:lastRenderedPageBreak/>
              <w:t>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</w:pPr>
            <w:r w:rsidRPr="00AD2D75">
              <w:rPr>
                <w:sz w:val="20"/>
              </w:rPr>
              <w:t>акт обнародования от 15.12.2008 № 51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4C7F44">
            <w:pPr>
              <w:jc w:val="center"/>
            </w:pPr>
            <w:r>
              <w:lastRenderedPageBreak/>
              <w:t>274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11/53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19.02.2010 №22/94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28.09.2015 №26/123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25.02.2016 № 34/156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42/192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15.12.2008 № 51</w:t>
            </w:r>
          </w:p>
          <w:p w:rsidR="008C29BC" w:rsidRPr="00AD2D75" w:rsidRDefault="008C29BC" w:rsidP="00BD289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25.11.2009 №02-03-2009;</w:t>
            </w:r>
          </w:p>
          <w:p w:rsidR="008C29BC" w:rsidRPr="00AD2D75" w:rsidRDefault="008C29BC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ЭКСПЕРТНОЕ ЗАКЛЮЧЕНИЕ</w:t>
            </w:r>
          </w:p>
          <w:p w:rsidR="008C29BC" w:rsidRPr="00AD2D75" w:rsidRDefault="008C29BC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Министерство юстиции Кировской области</w:t>
            </w:r>
          </w:p>
          <w:p w:rsidR="008C29BC" w:rsidRPr="00AD2D75" w:rsidRDefault="008C29BC" w:rsidP="00662161">
            <w:pPr>
              <w:jc w:val="center"/>
              <w:rPr>
                <w:sz w:val="6"/>
              </w:rPr>
            </w:pPr>
            <w:r w:rsidRPr="00AD2D75">
              <w:rPr>
                <w:sz w:val="14"/>
              </w:rPr>
              <w:t>22.07.2015 № 336-47-08-04</w:t>
            </w:r>
          </w:p>
          <w:p w:rsidR="008C29BC" w:rsidRPr="00AD2D75" w:rsidRDefault="008C29BC" w:rsidP="00BD289E">
            <w:pPr>
              <w:jc w:val="both"/>
              <w:rPr>
                <w:sz w:val="20"/>
              </w:rPr>
            </w:pPr>
            <w:r w:rsidRPr="00AD2D75">
              <w:rPr>
                <w:sz w:val="12"/>
              </w:rPr>
              <w:t xml:space="preserve"> от 15.01.2016 № 75-47-08-04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80666">
            <w:pPr>
              <w:jc w:val="center"/>
            </w:pPr>
            <w:r w:rsidRPr="00AD2D75">
              <w:t>16.02.2009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13/55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18.02.2009 №54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25.08.2009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17/74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F602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27.08.2009 № 61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3D7617">
            <w:pPr>
              <w:jc w:val="center"/>
            </w:pPr>
            <w:r w:rsidRPr="00AD2D75">
              <w:t>24.12.2009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20/89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25.12.2009 № 66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3D7617">
            <w:pPr>
              <w:jc w:val="center"/>
            </w:pPr>
            <w:r w:rsidRPr="00AD2D75">
              <w:t>19.02.2010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22/94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24.02.2010 № 3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279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11.03.2010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23/101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 самообложении граждан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№24/110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12.03.2010 № 6</w:t>
            </w:r>
          </w:p>
          <w:p w:rsidR="008C29BC" w:rsidRPr="00AD2D75" w:rsidRDefault="008C29BC" w:rsidP="009F6A45">
            <w:pPr>
              <w:jc w:val="center"/>
            </w:pP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280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24/103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C3832">
            <w:pPr>
              <w:jc w:val="center"/>
            </w:pPr>
            <w:r w:rsidRPr="00AD2D75">
              <w:t>24/110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3832">
            <w:pPr>
              <w:jc w:val="center"/>
            </w:pPr>
            <w:r w:rsidRPr="00AD2D75">
              <w:t>О внесении изменений в решение Ныровской сельской Думы от 11.03.2010 № 23/101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94DE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29.04.2010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25/116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 xml:space="preserve">Об утверждении Правил определения среднемесячного заработка, из которого 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30.04.2010 № 7а</w:t>
            </w:r>
          </w:p>
          <w:p w:rsidR="008C29BC" w:rsidRPr="00AD2D75" w:rsidRDefault="008C29BC" w:rsidP="009F6A45">
            <w:pPr>
              <w:jc w:val="center"/>
            </w:pP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24.06.2010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26/118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25.06.2010 № 11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22.11.2010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31/139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3832">
            <w:pPr>
              <w:jc w:val="center"/>
            </w:pPr>
            <w:r w:rsidRPr="00AD2D75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22.12.2010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32/142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  <w:r w:rsidRPr="00AD2D75">
              <w:rPr>
                <w:sz w:val="18"/>
                <w:szCs w:val="18"/>
              </w:rPr>
              <w:t>от 25.11.2010</w:t>
            </w:r>
            <w:r w:rsidRPr="00AD2D75">
              <w:rPr>
                <w:sz w:val="18"/>
              </w:rPr>
              <w:t xml:space="preserve"> № 17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06.04.2011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34/149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07.04.2011 № 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14.11.2011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39/171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15.11.2011 № 29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288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29.03.2012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831571">
            <w:pPr>
              <w:jc w:val="center"/>
            </w:pPr>
            <w:r w:rsidRPr="00AD2D75">
              <w:t>43/186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30.03.2012 № 7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289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27.06.2012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46/199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52178F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35/161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39/181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8C29BC" w:rsidRPr="00AD2D75" w:rsidRDefault="008C29BC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8C29BC" w:rsidRPr="00AD2D75" w:rsidRDefault="008C29BC" w:rsidP="0010489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ПРОТЕСТ</w:t>
            </w:r>
          </w:p>
          <w:p w:rsidR="008C29BC" w:rsidRPr="00AD2D75" w:rsidRDefault="008C29BC" w:rsidP="0010489D">
            <w:pPr>
              <w:jc w:val="center"/>
            </w:pPr>
            <w:r w:rsidRPr="00AD2D75">
              <w:rPr>
                <w:sz w:val="16"/>
                <w:szCs w:val="18"/>
              </w:rPr>
              <w:t>Прокуратура Тужинского района от 22.03.2016 № 02-03-2016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290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262861">
            <w:pPr>
              <w:jc w:val="center"/>
            </w:pPr>
            <w:r w:rsidRPr="00AD2D75">
              <w:t>21.09.2012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50/216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26286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262861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24.09.2012  № 27</w:t>
            </w:r>
          </w:p>
          <w:p w:rsidR="008C29BC" w:rsidRPr="00AD2D75" w:rsidRDefault="008C29BC" w:rsidP="00262861">
            <w:pPr>
              <w:jc w:val="center"/>
            </w:pPr>
          </w:p>
        </w:tc>
      </w:tr>
      <w:tr w:rsidR="008C29BC" w:rsidRPr="00AD2D75" w:rsidTr="006C3957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291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27.112012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2/14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26286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об управлении и распоряжении имуществом</w:t>
            </w:r>
          </w:p>
          <w:p w:rsidR="008C29BC" w:rsidRPr="00AD2D75" w:rsidRDefault="008C29BC" w:rsidP="009F6A45">
            <w:pPr>
              <w:jc w:val="center"/>
            </w:pPr>
            <w:r w:rsidRPr="00AD2D75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21.12.2013 № 4/23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8C29BC" w:rsidRPr="00AD2D75" w:rsidRDefault="008C29BC" w:rsidP="00262861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 Прокуратура Тужинского района</w:t>
            </w:r>
          </w:p>
          <w:p w:rsidR="008C29BC" w:rsidRPr="00AD2D75" w:rsidRDefault="008C29BC" w:rsidP="00262861">
            <w:pPr>
              <w:jc w:val="center"/>
            </w:pPr>
            <w:r w:rsidRPr="00AD2D75">
              <w:rPr>
                <w:sz w:val="16"/>
              </w:rPr>
              <w:t>10.04.2017 № 02-03-2014</w:t>
            </w:r>
          </w:p>
        </w:tc>
      </w:tr>
      <w:tr w:rsidR="008C29BC" w:rsidRPr="00AD2D75" w:rsidTr="006C3957">
        <w:trPr>
          <w:trHeight w:val="1035"/>
        </w:trPr>
        <w:tc>
          <w:tcPr>
            <w:tcW w:w="851" w:type="dxa"/>
            <w:shd w:val="clear" w:color="auto" w:fill="FFFF00"/>
          </w:tcPr>
          <w:p w:rsidR="008C29BC" w:rsidRPr="00AD2D75" w:rsidRDefault="008C29BC" w:rsidP="009F6A45">
            <w:pPr>
              <w:jc w:val="center"/>
            </w:pPr>
            <w:r>
              <w:t>292</w:t>
            </w:r>
          </w:p>
        </w:tc>
        <w:tc>
          <w:tcPr>
            <w:tcW w:w="1505" w:type="dxa"/>
            <w:shd w:val="clear" w:color="auto" w:fill="FFFF00"/>
          </w:tcPr>
          <w:p w:rsidR="008C29BC" w:rsidRPr="00AD2D75" w:rsidRDefault="008C29BC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00"/>
          </w:tcPr>
          <w:p w:rsidR="008C29BC" w:rsidRPr="00AD2D75" w:rsidRDefault="008C29BC" w:rsidP="009D39AB">
            <w:pPr>
              <w:jc w:val="center"/>
            </w:pPr>
            <w:r w:rsidRPr="00AD2D75">
              <w:t>2/15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26286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C29BC" w:rsidRPr="00AD2D75" w:rsidRDefault="008C29BC" w:rsidP="009F6A45">
            <w:pPr>
              <w:jc w:val="center"/>
            </w:pPr>
            <w:r w:rsidRPr="00AD2D75">
              <w:t xml:space="preserve">Об утверждении порядка планирования и принятия решений об условиях приватизации муниципального </w:t>
            </w:r>
            <w:r w:rsidRPr="00AD2D75">
              <w:lastRenderedPageBreak/>
              <w:t>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Решение Ныровской сельской Думы от 28.09.2015 № 29/130</w:t>
            </w:r>
          </w:p>
          <w:p w:rsidR="008C29BC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52/233</w:t>
            </w:r>
          </w:p>
          <w:p w:rsidR="006C3957" w:rsidRPr="00AD2D75" w:rsidRDefault="006C3957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2/15</w:t>
            </w: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Pr="00AD2D75" w:rsidRDefault="008C29BC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8C29BC" w:rsidRPr="00AD2D75" w:rsidRDefault="008C29BC" w:rsidP="00262861">
            <w:pPr>
              <w:jc w:val="center"/>
            </w:pP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lastRenderedPageBreak/>
              <w:t>293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2/17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04EE3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19.03.2013 №6/32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  <w:p w:rsidR="008C29BC" w:rsidRPr="00AD2D75" w:rsidRDefault="008C29BC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>
              <w:t>294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2/19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  <w:r w:rsidRPr="00AD2D75">
              <w:t xml:space="preserve">21.12.2012 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125726">
            <w:pPr>
              <w:jc w:val="center"/>
            </w:pPr>
            <w:r w:rsidRPr="00AD2D75">
              <w:t>4/23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94DE7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296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19.03.2013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6/32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4DE7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25726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05E26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D39AB">
            <w:pPr>
              <w:jc w:val="center"/>
            </w:pPr>
            <w:r w:rsidRPr="00AD2D75">
              <w:t>8/38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D318C">
            <w:pPr>
              <w:jc w:val="center"/>
            </w:pPr>
            <w:r w:rsidRPr="00AD2D75">
              <w:t>19.11.2013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2F190E">
            <w:pPr>
              <w:jc w:val="center"/>
            </w:pPr>
            <w:r w:rsidRPr="00AD2D75">
              <w:t>10/48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D318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  <w:r w:rsidRPr="00AD2D75">
              <w:t xml:space="preserve">Об утверждении Порядка организации и </w:t>
            </w:r>
            <w:proofErr w:type="gramStart"/>
            <w:r w:rsidRPr="00AD2D75">
              <w:t>проведения</w:t>
            </w:r>
            <w:proofErr w:type="gramEnd"/>
            <w:r w:rsidRPr="00AD2D75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299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D318C">
            <w:pPr>
              <w:jc w:val="center"/>
            </w:pPr>
            <w:r w:rsidRPr="00AD2D75">
              <w:t>20.12.2013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CD318C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D318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  <w:r w:rsidRPr="00AD2D75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>
              <w:lastRenderedPageBreak/>
              <w:t>300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 w:rsidRPr="00AD2D75">
              <w:t>16/70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A7391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 w:rsidRPr="00AD2D75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A2193">
            <w:pPr>
              <w:jc w:val="center"/>
            </w:pPr>
            <w:r>
              <w:t>301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7391B">
            <w:pPr>
              <w:jc w:val="center"/>
            </w:pPr>
            <w:r w:rsidRPr="00AD2D75">
              <w:t>16/71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A7391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41C51">
            <w:pPr>
              <w:jc w:val="center"/>
            </w:pPr>
            <w:r w:rsidRPr="00AD2D75">
              <w:t>О принятии жилья в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41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41C5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  <w:r w:rsidRPr="00AD2D75">
              <w:t>26.12.2014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  <w:r w:rsidRPr="00AD2D75">
              <w:t>22/87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4722B3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4722B3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2476F">
            <w:pPr>
              <w:jc w:val="center"/>
            </w:pPr>
            <w:r w:rsidRPr="00AD2D75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</w:t>
            </w:r>
          </w:p>
          <w:p w:rsidR="008C29BC" w:rsidRPr="00AD2D75" w:rsidRDefault="008C29BC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27.11.2014 №1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A4668D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90C0B">
            <w:pPr>
              <w:jc w:val="center"/>
            </w:pPr>
            <w:r w:rsidRPr="00AD2D75">
              <w:t>23.12.2014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D2F40">
            <w:pPr>
              <w:jc w:val="center"/>
            </w:pPr>
            <w:r w:rsidRPr="00AD2D75">
              <w:t>23/94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0C0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90C0B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D6476">
            <w:pPr>
              <w:jc w:val="center"/>
            </w:pPr>
            <w:r w:rsidRPr="00AD2D75">
              <w:t>24/97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90C0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</w:pPr>
            <w:r w:rsidRPr="00AD2D75">
              <w:t>24/98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AA007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</w:pPr>
            <w:r w:rsidRPr="00AD2D75">
              <w:t>24/100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AA007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 xml:space="preserve">О признании </w:t>
            </w:r>
            <w:proofErr w:type="gramStart"/>
            <w:r w:rsidRPr="00AD2D75">
              <w:rPr>
                <w:szCs w:val="26"/>
              </w:rPr>
              <w:t>утратившим</w:t>
            </w:r>
            <w:proofErr w:type="gramEnd"/>
            <w:r w:rsidRPr="00AD2D75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lastRenderedPageBreak/>
              <w:t>307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B12071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7A7270">
            <w:pPr>
              <w:jc w:val="center"/>
            </w:pPr>
            <w:r w:rsidRPr="00AD2D75">
              <w:t>24/101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B1207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1207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2071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1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1207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06.04.2015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25/105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F7349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F7349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  <w:rPr>
                <w:sz w:val="22"/>
                <w:szCs w:val="26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26/110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5043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5043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8C29BC" w:rsidRDefault="008C29BC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50/222</w:t>
            </w:r>
          </w:p>
          <w:p w:rsidR="008C29BC" w:rsidRPr="00AD2D75" w:rsidRDefault="008C29BC" w:rsidP="000A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</w:t>
            </w:r>
          </w:p>
          <w:p w:rsidR="008C29BC" w:rsidRPr="00AD2D75" w:rsidRDefault="008C29BC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Кировской области </w:t>
            </w:r>
          </w:p>
          <w:p w:rsidR="008C29BC" w:rsidRPr="00AD2D75" w:rsidRDefault="008C29BC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От 17.08.2015 </w:t>
            </w:r>
          </w:p>
          <w:p w:rsidR="008C29BC" w:rsidRPr="00AD2D75" w:rsidRDefault="008C29BC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660-47-08-04/</w:t>
            </w:r>
          </w:p>
          <w:p w:rsidR="008C29BC" w:rsidRPr="00AD2D75" w:rsidRDefault="008C29BC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02.06.2017 № 2402-47-07-03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28/116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lastRenderedPageBreak/>
              <w:t>311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28/118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8C29BC" w:rsidRPr="00AD2D75" w:rsidRDefault="008C29BC" w:rsidP="00A97B7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02-03-2015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7349D">
            <w:pPr>
              <w:jc w:val="center"/>
            </w:pPr>
            <w:r w:rsidRPr="00AD2D75">
              <w:t>28/119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497106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регулировании отдельных правоотношений связанных с участием граждан в охране общественного порядка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</w:pPr>
            <w:r w:rsidRPr="00AD2D75">
              <w:t>29/122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8C29BC" w:rsidRPr="00AD2D75" w:rsidRDefault="008C29BC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</w:pPr>
            <w:r w:rsidRPr="00AD2D75">
              <w:t>29/123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</w:pPr>
            <w:r w:rsidRPr="00AD2D75">
              <w:t>29/124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420DC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616C2F">
            <w:pPr>
              <w:jc w:val="center"/>
            </w:pPr>
            <w:r w:rsidRPr="00AD2D75">
              <w:t>29/127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4668D">
            <w:pPr>
              <w:ind w:firstLine="709"/>
              <w:jc w:val="center"/>
              <w:rPr>
                <w:bCs/>
                <w:szCs w:val="28"/>
              </w:rPr>
            </w:pPr>
            <w:r w:rsidRPr="00AD2D75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lastRenderedPageBreak/>
              <w:t>317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</w:pPr>
            <w:r w:rsidRPr="00AD2D75">
              <w:t>29/130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C29BC" w:rsidRPr="00AD2D75" w:rsidTr="00F637D2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318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</w:pPr>
            <w:r w:rsidRPr="00AD2D75">
              <w:t>29/131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признании </w:t>
            </w:r>
            <w:proofErr w:type="gramStart"/>
            <w:r w:rsidRPr="00AD2D75">
              <w:rPr>
                <w:szCs w:val="28"/>
              </w:rPr>
              <w:t>утратившим</w:t>
            </w:r>
            <w:proofErr w:type="gramEnd"/>
            <w:r w:rsidRPr="00AD2D75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</w:pPr>
            <w:r w:rsidRPr="00AD2D75">
              <w:t>29/132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организации и проведения публичных слушаний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Default="008C29BC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50/219</w:t>
            </w:r>
          </w:p>
          <w:p w:rsidR="008C29BC" w:rsidRPr="00AD2D75" w:rsidRDefault="008C29BC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55/247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</w:t>
            </w:r>
          </w:p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Министерство юстиции Кировской области от 02.06.2017 № 2401-47-07-03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320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287D7E">
            <w:pPr>
              <w:jc w:val="center"/>
            </w:pPr>
            <w:r w:rsidRPr="00AD2D75">
              <w:t>30/133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D428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Правил землепользования и застройки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41/186</w:t>
            </w:r>
          </w:p>
          <w:p w:rsidR="008C29BC" w:rsidRDefault="008C29B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02.02.2017 № </w:t>
            </w:r>
            <w:r>
              <w:rPr>
                <w:sz w:val="20"/>
                <w:szCs w:val="20"/>
              </w:rPr>
              <w:t>49/215</w:t>
            </w:r>
          </w:p>
          <w:p w:rsidR="008C29BC" w:rsidRDefault="008C29BC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57/256</w:t>
            </w:r>
          </w:p>
          <w:p w:rsidR="008C29BC" w:rsidRPr="00AD2D75" w:rsidRDefault="008C29B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  <w:p w:rsidR="008C29BC" w:rsidRPr="00AD2D75" w:rsidRDefault="008C29BC" w:rsidP="00AD6FAE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CD428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CD4285">
            <w:pPr>
              <w:jc w:val="center"/>
            </w:pPr>
            <w:r w:rsidRPr="00AD2D75">
              <w:t>30/134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CD428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CD4285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CD4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CD428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CD428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1A3378">
            <w:pPr>
              <w:jc w:val="center"/>
            </w:pPr>
            <w:r>
              <w:t>322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8336C">
            <w:pPr>
              <w:jc w:val="center"/>
            </w:pPr>
            <w:r w:rsidRPr="00AD2D75">
              <w:t>32/144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82A96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05141">
            <w:pPr>
              <w:jc w:val="center"/>
            </w:pPr>
            <w:r w:rsidRPr="00AD2D75">
              <w:t>32/145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82A96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  <w:r w:rsidRPr="00AD2D75">
              <w:t>27.01.2016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905141">
            <w:pPr>
              <w:jc w:val="center"/>
            </w:pPr>
            <w:r w:rsidRPr="00AD2D75">
              <w:t>33/147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>
              <w:lastRenderedPageBreak/>
              <w:t>325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0A3582">
            <w:pPr>
              <w:jc w:val="center"/>
            </w:pPr>
            <w:r w:rsidRPr="00AD2D75">
              <w:t>34/153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>
              <w:t>327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0A3582">
            <w:pPr>
              <w:jc w:val="center"/>
            </w:pPr>
            <w:r w:rsidRPr="00AD2D75">
              <w:t>34/156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7A7270">
            <w:r>
              <w:t>328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34/157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F91E5F">
            <w:r>
              <w:t>329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</w:pPr>
            <w:r w:rsidRPr="00AD2D75">
              <w:t>35/158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CE7DA5">
            <w:pPr>
              <w:jc w:val="center"/>
            </w:pPr>
            <w:r>
              <w:t>330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  <w:r w:rsidRPr="00AD2D75">
              <w:t>35/161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047339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A1A62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00"/>
          </w:tcPr>
          <w:p w:rsidR="008C29BC" w:rsidRPr="00AD2D75" w:rsidRDefault="008C29BC" w:rsidP="00CE7DA5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FFFF00"/>
          </w:tcPr>
          <w:p w:rsidR="008C29BC" w:rsidRPr="00AD2D75" w:rsidRDefault="008C29BC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00"/>
          </w:tcPr>
          <w:p w:rsidR="008C29BC" w:rsidRPr="00AD2D75" w:rsidRDefault="008C29BC" w:rsidP="00047339">
            <w:pPr>
              <w:jc w:val="center"/>
            </w:pPr>
            <w:r w:rsidRPr="00AD2D75">
              <w:t>35/163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C29BC" w:rsidRPr="00AD2D75" w:rsidRDefault="008C29BC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23.05.2016 № 37/170</w:t>
            </w:r>
          </w:p>
          <w:p w:rsidR="008C29BC" w:rsidRPr="00AD2D75" w:rsidRDefault="008C29BC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42/195</w:t>
            </w:r>
          </w:p>
          <w:p w:rsidR="008C29BC" w:rsidRDefault="008C29BC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46/205</w:t>
            </w:r>
          </w:p>
          <w:p w:rsidR="008C29BC" w:rsidRDefault="008C29BC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57/253</w:t>
            </w:r>
          </w:p>
          <w:p w:rsidR="008C29BC" w:rsidRDefault="008C29BC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1/9</w:t>
            </w:r>
          </w:p>
          <w:p w:rsidR="006C3957" w:rsidRPr="00AD2D75" w:rsidRDefault="006C3957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2/14</w:t>
            </w: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FA1A6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Pr="00AD2D75" w:rsidRDefault="008C29BC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Бюллетень нпа от 30.03.2016 № 18</w:t>
            </w:r>
          </w:p>
          <w:p w:rsidR="008C29BC" w:rsidRPr="00AD2D75" w:rsidRDefault="008C29BC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ЭКСПЕРТНОЕ ЗАКЛЮЧЕНИЕ </w:t>
            </w:r>
          </w:p>
          <w:p w:rsidR="008C29BC" w:rsidRPr="00AD2D75" w:rsidRDefault="008C29BC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8C29BC" w:rsidRDefault="008C29BC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11.10.2016 № 3836-47-08-08</w:t>
            </w:r>
          </w:p>
          <w:p w:rsidR="00C13443" w:rsidRPr="00AD2D75" w:rsidRDefault="00C13443" w:rsidP="00C13443">
            <w:pPr>
              <w:jc w:val="center"/>
              <w:rPr>
                <w:sz w:val="14"/>
                <w:szCs w:val="18"/>
              </w:rPr>
            </w:pPr>
            <w:r w:rsidRPr="00C13443">
              <w:rPr>
                <w:sz w:val="14"/>
              </w:rPr>
              <w:t>29.11.2017 № 4971-47-07-03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1A3378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  <w:r w:rsidRPr="00AD2D75">
              <w:t>36/167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052C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1052C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</w:t>
            </w:r>
            <w:r w:rsidRPr="00AD2D75">
              <w:rPr>
                <w:szCs w:val="28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  <w:r>
              <w:lastRenderedPageBreak/>
              <w:t>336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36205">
            <w:pPr>
              <w:jc w:val="center"/>
            </w:pPr>
            <w:r w:rsidRPr="00AD2D75">
              <w:t>37/170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1052C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3620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337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36205">
            <w:pPr>
              <w:jc w:val="center"/>
            </w:pPr>
            <w:r w:rsidRPr="00AD2D75">
              <w:t>37/172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05BB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05BB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порядке организации и проведении 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42/193</w:t>
            </w: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E36205">
            <w:pPr>
              <w:jc w:val="center"/>
            </w:pPr>
            <w:r w:rsidRPr="00AD2D75">
              <w:t>39/180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75405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от 20.06.2016 № 24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339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754054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5F5B65">
            <w:pPr>
              <w:jc w:val="center"/>
            </w:pPr>
            <w:r w:rsidRPr="00AD2D75">
              <w:t>39/181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75405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5F5B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75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75405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75405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lastRenderedPageBreak/>
              <w:t>340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754054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5F5B65">
            <w:pPr>
              <w:jc w:val="center"/>
            </w:pPr>
            <w:r w:rsidRPr="00AD2D75">
              <w:t>41/186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41/187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42/192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42/193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8C29BC" w:rsidRPr="00AD2D75" w:rsidTr="00F637D2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  <w:r w:rsidRPr="00AD2D75">
              <w:t>42/195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C29BC" w:rsidRPr="00AD2D75" w:rsidRDefault="008C29BC" w:rsidP="00005BB8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FFFF00"/>
          </w:tcPr>
          <w:p w:rsidR="008C29BC" w:rsidRPr="00AD2D75" w:rsidRDefault="008C29BC" w:rsidP="003337F1">
            <w:pPr>
              <w:jc w:val="center"/>
            </w:pPr>
            <w:r w:rsidRPr="00AD2D75">
              <w:t>08.09.2016</w:t>
            </w:r>
          </w:p>
        </w:tc>
        <w:tc>
          <w:tcPr>
            <w:tcW w:w="964" w:type="dxa"/>
            <w:shd w:val="clear" w:color="auto" w:fill="FFFF00"/>
          </w:tcPr>
          <w:p w:rsidR="008C29BC" w:rsidRPr="00AD2D75" w:rsidRDefault="008C29BC" w:rsidP="003337F1">
            <w:pPr>
              <w:jc w:val="center"/>
            </w:pPr>
            <w:r w:rsidRPr="00AD2D75">
              <w:t>44/199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3337F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8C29BC" w:rsidRPr="00AD2D75" w:rsidRDefault="008C29BC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8C29BC" w:rsidRDefault="008C29BC" w:rsidP="003337F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51/227</w:t>
            </w:r>
          </w:p>
          <w:p w:rsidR="008C29BC" w:rsidRPr="00AD2D75" w:rsidRDefault="008C29BC" w:rsidP="0033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1/10</w:t>
            </w: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3337F1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Pr="00AD2D75" w:rsidRDefault="008C29BC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12.09.2016 № 30</w:t>
            </w:r>
          </w:p>
          <w:p w:rsidR="008C29BC" w:rsidRPr="00AD2D75" w:rsidRDefault="008C29BC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ЭКСПЕРТНОЕ ЗАКЛЮЧЕНИЕ</w:t>
            </w:r>
          </w:p>
          <w:p w:rsidR="008C29BC" w:rsidRPr="00AD2D75" w:rsidRDefault="008C29BC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8C29BC" w:rsidRPr="00AD2D75" w:rsidRDefault="008C29BC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4"/>
                <w:szCs w:val="18"/>
              </w:rPr>
              <w:t>08.02.2017 №491-47-07-03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  <w:r w:rsidRPr="00AD2D75">
              <w:t>46/204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3337F1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  <w:r w:rsidRPr="00AD2D75">
              <w:t>46/205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3337F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BD5FFA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D5FFA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348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8D3B60">
            <w:pPr>
              <w:jc w:val="center"/>
            </w:pPr>
            <w:r w:rsidRPr="00AD2D75">
              <w:t>47/209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8D3B6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8C29BC" w:rsidRPr="00AD2D75" w:rsidTr="005A5994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lastRenderedPageBreak/>
              <w:t>349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8D3B60">
            <w:pPr>
              <w:jc w:val="center"/>
            </w:pPr>
            <w:r w:rsidRPr="00AD2D75">
              <w:t>47/211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5442C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8C29BC" w:rsidRPr="00AD2D75" w:rsidRDefault="008C29BC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</w:t>
            </w:r>
          </w:p>
          <w:p w:rsidR="008C29BC" w:rsidRPr="00AD2D75" w:rsidRDefault="008C29BC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Прокуратура района</w:t>
            </w:r>
          </w:p>
          <w:p w:rsidR="008C29BC" w:rsidRPr="00AD2D75" w:rsidRDefault="008C29BC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  <w:szCs w:val="18"/>
              </w:rPr>
              <w:t>31.01.2017 № 02-03-2017</w:t>
            </w:r>
          </w:p>
        </w:tc>
      </w:tr>
      <w:tr w:rsidR="008C29BC" w:rsidRPr="00AD2D75" w:rsidTr="005A5994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C29BC" w:rsidRPr="00AD2D75" w:rsidRDefault="008C29BC" w:rsidP="00005BB8">
            <w:pPr>
              <w:jc w:val="center"/>
            </w:pPr>
            <w:r>
              <w:t>350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8C29BC" w:rsidRPr="00AD2D75" w:rsidRDefault="008C29BC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8C29BC" w:rsidRPr="00AD2D75" w:rsidRDefault="008C29BC" w:rsidP="008D3B60">
            <w:pPr>
              <w:jc w:val="center"/>
            </w:pPr>
            <w:r w:rsidRPr="00AD2D75">
              <w:t>47/212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8C29BC" w:rsidRPr="00AD2D75" w:rsidRDefault="008C29BC" w:rsidP="00A94773">
            <w:pPr>
              <w:ind w:right="-6"/>
              <w:jc w:val="center"/>
              <w:rPr>
                <w:szCs w:val="28"/>
              </w:rPr>
            </w:pPr>
            <w:proofErr w:type="gramStart"/>
            <w:r w:rsidRPr="00AD2D75">
              <w:rPr>
                <w:szCs w:val="28"/>
              </w:rPr>
              <w:t>Об утверждении положения о порядке обращения за ежемесячной доплатой  к страховой пенсии по старости</w:t>
            </w:r>
            <w:proofErr w:type="gramEnd"/>
            <w:r w:rsidRPr="00AD2D75">
              <w:rPr>
                <w:szCs w:val="28"/>
              </w:rPr>
              <w:t xml:space="preserve"> (инвалидности), назначения, перерасчета и выплаты доплаты к страховой пенсии лицам, замещавшим муниципальные должности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8C29BC" w:rsidRPr="00AD2D75" w:rsidRDefault="008C29BC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 № 50/220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8C29BC" w:rsidRPr="00AD2D75" w:rsidRDefault="008C29BC" w:rsidP="005442C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8C29BC" w:rsidRDefault="008C29BC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5A5994" w:rsidRDefault="005A5994" w:rsidP="00544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ПРОТЕСТ</w:t>
            </w:r>
          </w:p>
          <w:p w:rsidR="005A5994" w:rsidRPr="00AD2D75" w:rsidRDefault="005A5994" w:rsidP="00544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8C29BC" w:rsidRPr="00AD2D75" w:rsidTr="006C3957">
        <w:trPr>
          <w:trHeight w:val="204"/>
        </w:trPr>
        <w:tc>
          <w:tcPr>
            <w:tcW w:w="851" w:type="dxa"/>
            <w:shd w:val="clear" w:color="auto" w:fill="FFFF00"/>
          </w:tcPr>
          <w:p w:rsidR="008C29BC" w:rsidRPr="00AD2D75" w:rsidRDefault="008C29BC" w:rsidP="00005BB8">
            <w:pPr>
              <w:jc w:val="center"/>
            </w:pPr>
            <w:r>
              <w:t>351</w:t>
            </w:r>
          </w:p>
        </w:tc>
        <w:tc>
          <w:tcPr>
            <w:tcW w:w="1505" w:type="dxa"/>
            <w:shd w:val="clear" w:color="auto" w:fill="FFFF00"/>
          </w:tcPr>
          <w:p w:rsidR="008C29BC" w:rsidRPr="00AD2D75" w:rsidRDefault="008C29BC" w:rsidP="005442C0">
            <w:pPr>
              <w:jc w:val="center"/>
            </w:pPr>
            <w:r w:rsidRPr="00AD2D75">
              <w:t>20.12.2016</w:t>
            </w:r>
          </w:p>
        </w:tc>
        <w:tc>
          <w:tcPr>
            <w:tcW w:w="964" w:type="dxa"/>
            <w:shd w:val="clear" w:color="auto" w:fill="FFFF00"/>
          </w:tcPr>
          <w:p w:rsidR="008C29BC" w:rsidRPr="00AD2D75" w:rsidRDefault="008C29BC" w:rsidP="005442C0">
            <w:pPr>
              <w:jc w:val="center"/>
            </w:pPr>
            <w:r w:rsidRPr="00AD2D75">
              <w:t>48/214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00"/>
          </w:tcPr>
          <w:p w:rsidR="008C29BC" w:rsidRPr="00AD2D75" w:rsidRDefault="008C29BC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бюджете Ныровского сельского поселения на 2017 год и плановый период на 2018-2019 годы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51/224</w:t>
            </w:r>
          </w:p>
          <w:p w:rsidR="008C29BC" w:rsidRPr="00AD2D75" w:rsidRDefault="008C29BC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52/230</w:t>
            </w:r>
          </w:p>
          <w:p w:rsidR="008C29BC" w:rsidRDefault="008C29BC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20.06.2017 № 54/240</w:t>
            </w:r>
          </w:p>
          <w:p w:rsidR="008C29BC" w:rsidRDefault="008C29BC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58/259</w:t>
            </w:r>
          </w:p>
          <w:p w:rsidR="006C3957" w:rsidRPr="00AD2D75" w:rsidRDefault="006C3957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2/17</w:t>
            </w: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5442C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Pr="00AD2D75" w:rsidRDefault="008C29BC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23.12.2016 № 37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02.02.2017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49/215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686C9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50/219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30607">
            <w:pPr>
              <w:jc w:val="center"/>
            </w:pPr>
            <w:r w:rsidRPr="00AD2D75">
              <w:t>50/220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30607">
            <w:pPr>
              <w:jc w:val="center"/>
            </w:pPr>
            <w:r w:rsidRPr="00AD2D75">
              <w:t>50/221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30607">
            <w:pPr>
              <w:jc w:val="center"/>
            </w:pPr>
            <w:r w:rsidRPr="00AD2D75">
              <w:t>50/222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86C90">
            <w:pPr>
              <w:spacing w:line="276" w:lineRule="auto"/>
              <w:jc w:val="center"/>
            </w:pPr>
            <w:r w:rsidRPr="00AD2D75">
              <w:t xml:space="preserve">Ныровская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 внесении изменений в решение Ныровской </w:t>
            </w:r>
            <w:r w:rsidRPr="00AD2D75">
              <w:rPr>
                <w:szCs w:val="28"/>
              </w:rPr>
              <w:lastRenderedPageBreak/>
              <w:t>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lastRenderedPageBreak/>
              <w:t>357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F30607">
            <w:pPr>
              <w:jc w:val="center"/>
            </w:pPr>
            <w:r w:rsidRPr="00AD2D75">
              <w:t>51/224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0422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7D47B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7D47B1">
            <w:pPr>
              <w:jc w:val="center"/>
            </w:pPr>
            <w:r w:rsidRPr="00AD2D75">
              <w:t>51/227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00422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7D47B1">
            <w:pPr>
              <w:jc w:val="center"/>
            </w:pPr>
            <w:r w:rsidRPr="00AD2D75">
              <w:t>52/230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DA5C6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62FCC">
            <w:pPr>
              <w:jc w:val="center"/>
            </w:pPr>
            <w:r w:rsidRPr="00AD2D75">
              <w:t>52/232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62FCC">
            <w:pPr>
              <w:jc w:val="center"/>
            </w:pPr>
            <w:r w:rsidRPr="00AD2D75">
              <w:t>52/233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A62FCC">
            <w:pPr>
              <w:jc w:val="center"/>
            </w:pPr>
            <w:r w:rsidRPr="00AD2D75">
              <w:t>52/235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8C29BC" w:rsidRPr="00AD2D7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3045DB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045DB">
            <w:pPr>
              <w:jc w:val="center"/>
            </w:pPr>
            <w:r w:rsidRPr="00AD2D75">
              <w:t>54/240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A238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A23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EA2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3045D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A2388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045DB">
            <w:pPr>
              <w:jc w:val="center"/>
            </w:pPr>
            <w:r w:rsidRPr="00AD2D75">
              <w:t>54/241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EA238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об администрации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EA23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EA2388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3045DB">
            <w:pPr>
              <w:jc w:val="center"/>
            </w:pPr>
            <w:r>
              <w:t>55/246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 xml:space="preserve">Ныровская </w:t>
            </w:r>
            <w:r w:rsidRPr="00AD2D75">
              <w:lastRenderedPageBreak/>
              <w:t>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>О внесении изменени</w:t>
            </w:r>
            <w:r>
              <w:rPr>
                <w:szCs w:val="28"/>
              </w:rPr>
              <w:t xml:space="preserve">й в </w:t>
            </w:r>
            <w:r>
              <w:rPr>
                <w:szCs w:val="28"/>
              </w:rPr>
              <w:lastRenderedPageBreak/>
              <w:t>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8008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lastRenderedPageBreak/>
              <w:t>367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Pr="00AD2D75" w:rsidRDefault="008C29BC" w:rsidP="00800888">
            <w:pPr>
              <w:jc w:val="center"/>
            </w:pPr>
            <w:r>
              <w:t>55/247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8D506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368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800888">
            <w:pPr>
              <w:jc w:val="center"/>
            </w:pPr>
            <w:r>
              <w:t>56/250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8D5065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56/251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370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57/253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8D50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57/254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 признании </w:t>
            </w:r>
            <w:proofErr w:type="gramStart"/>
            <w:r w:rsidRPr="00716A28">
              <w:rPr>
                <w:szCs w:val="28"/>
              </w:rPr>
              <w:t>утратившими</w:t>
            </w:r>
            <w:proofErr w:type="gramEnd"/>
            <w:r w:rsidRPr="00716A28">
              <w:rPr>
                <w:szCs w:val="28"/>
              </w:rPr>
              <w:t xml:space="preserve"> силу некоторых нормативных актов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57/255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</w:t>
            </w:r>
            <w:r w:rsidRPr="00716A28">
              <w:rPr>
                <w:szCs w:val="28"/>
              </w:rPr>
              <w:lastRenderedPageBreak/>
              <w:t xml:space="preserve">Ныровской сельской Думы по </w:t>
            </w:r>
            <w:proofErr w:type="gramStart"/>
            <w:r w:rsidRPr="00716A28">
              <w:rPr>
                <w:szCs w:val="28"/>
              </w:rPr>
              <w:t>контролю за</w:t>
            </w:r>
            <w:proofErr w:type="gramEnd"/>
            <w:r w:rsidRPr="00716A28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lastRenderedPageBreak/>
              <w:t>373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57/256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374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57/257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375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8D5065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E22520">
            <w:pPr>
              <w:jc w:val="center"/>
            </w:pPr>
            <w:r>
              <w:t>58/259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4585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AD2D75" w:rsidRDefault="008C29BC" w:rsidP="0064585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376</w:t>
            </w:r>
          </w:p>
        </w:tc>
        <w:tc>
          <w:tcPr>
            <w:tcW w:w="1505" w:type="dxa"/>
            <w:shd w:val="clear" w:color="auto" w:fill="FFFFFF" w:themeFill="background1"/>
          </w:tcPr>
          <w:p w:rsidR="008C29BC" w:rsidRDefault="008C29BC" w:rsidP="0064585C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C29BC" w:rsidRDefault="008C29BC" w:rsidP="0064585C">
            <w:pPr>
              <w:jc w:val="center"/>
            </w:pPr>
            <w:r>
              <w:t>58/260</w:t>
            </w:r>
          </w:p>
        </w:tc>
        <w:tc>
          <w:tcPr>
            <w:tcW w:w="1734" w:type="dxa"/>
            <w:shd w:val="clear" w:color="auto" w:fill="FFFFFF" w:themeFill="background1"/>
          </w:tcPr>
          <w:p w:rsidR="008C29BC" w:rsidRPr="00AD2D75" w:rsidRDefault="008C29BC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C29BC" w:rsidRPr="00AD2D75" w:rsidRDefault="008C29BC" w:rsidP="0064585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005BB8">
            <w:pPr>
              <w:jc w:val="center"/>
            </w:pPr>
            <w:r>
              <w:t>377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Default="008C29BC" w:rsidP="00430FE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Default="008C29BC" w:rsidP="00C002CF">
            <w:pPr>
              <w:jc w:val="center"/>
            </w:pPr>
            <w:r>
              <w:t>58/261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430FE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430FE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716A28" w:rsidRDefault="008C29BC" w:rsidP="00E22520">
            <w:pPr>
              <w:ind w:right="-6"/>
              <w:jc w:val="center"/>
              <w:rPr>
                <w:szCs w:val="28"/>
              </w:rPr>
            </w:pPr>
            <w:r w:rsidRPr="00956FD1">
              <w:rPr>
                <w:sz w:val="20"/>
                <w:szCs w:val="28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C29BC" w:rsidRDefault="008C29BC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430FED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C002CF">
            <w:pPr>
              <w:jc w:val="center"/>
            </w:pPr>
            <w:r>
              <w:t>1/9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430FE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430FE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C29BC" w:rsidRPr="00956FD1" w:rsidRDefault="008C29BC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8C29BC" w:rsidRDefault="008C29BC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8C29BC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8C29BC" w:rsidRDefault="008C29BC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8C29BC" w:rsidRDefault="008C29BC" w:rsidP="00E07CEC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00"/>
          </w:tcPr>
          <w:p w:rsidR="008C29BC" w:rsidRDefault="008C29BC" w:rsidP="00E07CEC">
            <w:pPr>
              <w:jc w:val="center"/>
            </w:pPr>
            <w:r>
              <w:t>1/10</w:t>
            </w:r>
          </w:p>
        </w:tc>
        <w:tc>
          <w:tcPr>
            <w:tcW w:w="1734" w:type="dxa"/>
            <w:shd w:val="clear" w:color="auto" w:fill="FFFF00"/>
          </w:tcPr>
          <w:p w:rsidR="008C29BC" w:rsidRPr="00AD2D75" w:rsidRDefault="008C29BC" w:rsidP="00E07CEC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8C29BC" w:rsidRPr="00AD2D75" w:rsidRDefault="008C29BC" w:rsidP="00E07CEC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8C29BC" w:rsidRPr="00956FD1" w:rsidRDefault="008C29BC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00"/>
          </w:tcPr>
          <w:p w:rsidR="008C29BC" w:rsidRPr="00AD2D75" w:rsidRDefault="008C29BC" w:rsidP="00E0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8C29BC" w:rsidRPr="00AD2D75" w:rsidRDefault="008C29BC" w:rsidP="00E07CEC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C3957" w:rsidRDefault="006C3957" w:rsidP="006C3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6C3957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6C3957" w:rsidRDefault="006C3957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6C3957" w:rsidRDefault="006C3957" w:rsidP="00480915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00"/>
          </w:tcPr>
          <w:p w:rsidR="006C3957" w:rsidRDefault="006C3957" w:rsidP="00E07CEC">
            <w:pPr>
              <w:jc w:val="center"/>
            </w:pPr>
            <w:r>
              <w:t>2/14</w:t>
            </w:r>
          </w:p>
        </w:tc>
        <w:tc>
          <w:tcPr>
            <w:tcW w:w="1734" w:type="dxa"/>
            <w:shd w:val="clear" w:color="auto" w:fill="FFFF00"/>
          </w:tcPr>
          <w:p w:rsidR="006C3957" w:rsidRPr="00AD2D75" w:rsidRDefault="006C3957" w:rsidP="00480915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6C3957" w:rsidRPr="00AD2D75" w:rsidRDefault="006C3957" w:rsidP="00480915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6C3957" w:rsidRDefault="006C3957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00"/>
          </w:tcPr>
          <w:p w:rsidR="006C3957" w:rsidRPr="00AD2D75" w:rsidRDefault="006C3957" w:rsidP="00E0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C3957" w:rsidRPr="00AD2D75" w:rsidRDefault="006C3957" w:rsidP="00E07CEC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C3957" w:rsidRDefault="006C3957" w:rsidP="006C3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6C3957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6C3957" w:rsidRDefault="006C3957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6C3957" w:rsidRDefault="006C3957" w:rsidP="00480915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00"/>
          </w:tcPr>
          <w:p w:rsidR="006C3957" w:rsidRDefault="006C3957" w:rsidP="00E07CEC">
            <w:pPr>
              <w:jc w:val="center"/>
            </w:pPr>
            <w:r>
              <w:t>2/15</w:t>
            </w:r>
          </w:p>
        </w:tc>
        <w:tc>
          <w:tcPr>
            <w:tcW w:w="1734" w:type="dxa"/>
            <w:shd w:val="clear" w:color="auto" w:fill="FFFF00"/>
          </w:tcPr>
          <w:p w:rsidR="006C3957" w:rsidRPr="00AD2D75" w:rsidRDefault="006C3957" w:rsidP="00480915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6C3957" w:rsidRPr="00AD2D75" w:rsidRDefault="006C3957" w:rsidP="00480915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6C3957" w:rsidRDefault="006C3957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00"/>
          </w:tcPr>
          <w:p w:rsidR="006C3957" w:rsidRPr="00AD2D75" w:rsidRDefault="006C3957" w:rsidP="00E0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C3957" w:rsidRPr="00AD2D75" w:rsidRDefault="006C3957" w:rsidP="00E07CEC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C3957" w:rsidRDefault="006C3957" w:rsidP="006C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6C3957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6C3957" w:rsidRDefault="006C3957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6C3957" w:rsidRDefault="006C3957" w:rsidP="00480915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00"/>
          </w:tcPr>
          <w:p w:rsidR="006C3957" w:rsidRDefault="006C3957" w:rsidP="00E07CEC">
            <w:pPr>
              <w:jc w:val="center"/>
            </w:pPr>
            <w:r>
              <w:t>2/17</w:t>
            </w:r>
          </w:p>
        </w:tc>
        <w:tc>
          <w:tcPr>
            <w:tcW w:w="1734" w:type="dxa"/>
            <w:shd w:val="clear" w:color="auto" w:fill="FFFF00"/>
          </w:tcPr>
          <w:p w:rsidR="006C3957" w:rsidRPr="00AD2D75" w:rsidRDefault="006C3957" w:rsidP="00480915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6C3957" w:rsidRPr="00AD2D75" w:rsidRDefault="006C3957" w:rsidP="00480915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6C3957" w:rsidRDefault="006C3957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00"/>
          </w:tcPr>
          <w:p w:rsidR="006C3957" w:rsidRPr="00AD2D75" w:rsidRDefault="006C3957" w:rsidP="00E0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C3957" w:rsidRPr="00AD2D75" w:rsidRDefault="006C3957" w:rsidP="00E07CEC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C3957" w:rsidRDefault="006C3957" w:rsidP="006C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6C3957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6C3957" w:rsidRDefault="006C3957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6C3957" w:rsidRDefault="006C3957" w:rsidP="00E07CEC">
            <w:pPr>
              <w:jc w:val="center"/>
            </w:pPr>
          </w:p>
        </w:tc>
        <w:tc>
          <w:tcPr>
            <w:tcW w:w="964" w:type="dxa"/>
            <w:shd w:val="clear" w:color="auto" w:fill="FFFF00"/>
          </w:tcPr>
          <w:p w:rsidR="006C3957" w:rsidRDefault="006C3957" w:rsidP="00E07CEC">
            <w:pPr>
              <w:jc w:val="center"/>
            </w:pPr>
          </w:p>
        </w:tc>
        <w:tc>
          <w:tcPr>
            <w:tcW w:w="1734" w:type="dxa"/>
            <w:shd w:val="clear" w:color="auto" w:fill="FFFF00"/>
          </w:tcPr>
          <w:p w:rsidR="006C3957" w:rsidRDefault="006C3957" w:rsidP="00E07CEC">
            <w:p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C3957" w:rsidRDefault="006C3957" w:rsidP="00E07CEC">
            <w:pPr>
              <w:spacing w:line="276" w:lineRule="auto"/>
              <w:jc w:val="center"/>
            </w:pPr>
          </w:p>
        </w:tc>
        <w:tc>
          <w:tcPr>
            <w:tcW w:w="3033" w:type="dxa"/>
            <w:shd w:val="clear" w:color="auto" w:fill="FFFF00"/>
          </w:tcPr>
          <w:p w:rsidR="006C3957" w:rsidRDefault="006C3957" w:rsidP="00F637D2">
            <w:pPr>
              <w:ind w:right="-6"/>
              <w:jc w:val="center"/>
              <w:rPr>
                <w:sz w:val="20"/>
                <w:szCs w:val="28"/>
              </w:rPr>
            </w:pPr>
          </w:p>
        </w:tc>
        <w:tc>
          <w:tcPr>
            <w:tcW w:w="2032" w:type="dxa"/>
            <w:shd w:val="clear" w:color="auto" w:fill="FFFF00"/>
          </w:tcPr>
          <w:p w:rsidR="006C3957" w:rsidRPr="00AD2D75" w:rsidRDefault="006C3957" w:rsidP="00E0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C3957" w:rsidRPr="00AD2D75" w:rsidRDefault="006C3957" w:rsidP="00E07CEC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C3957" w:rsidRDefault="006C3957" w:rsidP="00E07CEC">
            <w:pPr>
              <w:jc w:val="center"/>
              <w:rPr>
                <w:sz w:val="18"/>
                <w:szCs w:val="18"/>
              </w:rPr>
            </w:pPr>
          </w:p>
        </w:tc>
      </w:tr>
      <w:tr w:rsidR="006C3957" w:rsidRPr="009F6A45" w:rsidTr="00F637D2">
        <w:trPr>
          <w:trHeight w:val="204"/>
        </w:trPr>
        <w:tc>
          <w:tcPr>
            <w:tcW w:w="851" w:type="dxa"/>
            <w:shd w:val="clear" w:color="auto" w:fill="FFFF00"/>
          </w:tcPr>
          <w:p w:rsidR="006C3957" w:rsidRDefault="006C3957" w:rsidP="00005BB8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6C3957" w:rsidRDefault="006C3957" w:rsidP="00E07CEC">
            <w:pPr>
              <w:jc w:val="center"/>
            </w:pPr>
          </w:p>
        </w:tc>
        <w:tc>
          <w:tcPr>
            <w:tcW w:w="964" w:type="dxa"/>
            <w:shd w:val="clear" w:color="auto" w:fill="FFFF00"/>
          </w:tcPr>
          <w:p w:rsidR="006C3957" w:rsidRDefault="006C3957" w:rsidP="00E07CEC">
            <w:pPr>
              <w:jc w:val="center"/>
            </w:pPr>
          </w:p>
        </w:tc>
        <w:tc>
          <w:tcPr>
            <w:tcW w:w="1734" w:type="dxa"/>
            <w:shd w:val="clear" w:color="auto" w:fill="FFFF00"/>
          </w:tcPr>
          <w:p w:rsidR="006C3957" w:rsidRDefault="006C3957" w:rsidP="00E07CEC">
            <w:p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C3957" w:rsidRDefault="006C3957" w:rsidP="00E07CEC">
            <w:pPr>
              <w:spacing w:line="276" w:lineRule="auto"/>
              <w:jc w:val="center"/>
            </w:pPr>
          </w:p>
        </w:tc>
        <w:tc>
          <w:tcPr>
            <w:tcW w:w="3033" w:type="dxa"/>
            <w:shd w:val="clear" w:color="auto" w:fill="FFFF00"/>
          </w:tcPr>
          <w:p w:rsidR="006C3957" w:rsidRDefault="006C3957" w:rsidP="00F637D2">
            <w:pPr>
              <w:ind w:right="-6"/>
              <w:jc w:val="center"/>
              <w:rPr>
                <w:sz w:val="20"/>
                <w:szCs w:val="28"/>
              </w:rPr>
            </w:pPr>
          </w:p>
        </w:tc>
        <w:tc>
          <w:tcPr>
            <w:tcW w:w="2032" w:type="dxa"/>
            <w:shd w:val="clear" w:color="auto" w:fill="FFFF00"/>
          </w:tcPr>
          <w:p w:rsidR="006C3957" w:rsidRPr="00AD2D75" w:rsidRDefault="006C3957" w:rsidP="00E0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C3957" w:rsidRPr="00AD2D75" w:rsidRDefault="006C3957" w:rsidP="00E07CEC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C3957" w:rsidRDefault="006C3957" w:rsidP="00E07CE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0666" w:rsidRDefault="00C80666"/>
    <w:sectPr w:rsidR="00C80666" w:rsidSect="00E0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36D96"/>
    <w:rsid w:val="0015043F"/>
    <w:rsid w:val="00155A70"/>
    <w:rsid w:val="001619EE"/>
    <w:rsid w:val="00176237"/>
    <w:rsid w:val="00180746"/>
    <w:rsid w:val="00180C2E"/>
    <w:rsid w:val="00182A96"/>
    <w:rsid w:val="00183E73"/>
    <w:rsid w:val="00195E66"/>
    <w:rsid w:val="001A3378"/>
    <w:rsid w:val="001C251E"/>
    <w:rsid w:val="001C4C11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33AD7"/>
    <w:rsid w:val="00240DA4"/>
    <w:rsid w:val="00253A2C"/>
    <w:rsid w:val="00255008"/>
    <w:rsid w:val="00262861"/>
    <w:rsid w:val="0026616D"/>
    <w:rsid w:val="00287D7E"/>
    <w:rsid w:val="00296C72"/>
    <w:rsid w:val="00297BF3"/>
    <w:rsid w:val="002A4E48"/>
    <w:rsid w:val="002B2860"/>
    <w:rsid w:val="002D0517"/>
    <w:rsid w:val="002D303E"/>
    <w:rsid w:val="002F1164"/>
    <w:rsid w:val="002F190E"/>
    <w:rsid w:val="002F66D5"/>
    <w:rsid w:val="003006AE"/>
    <w:rsid w:val="003045DB"/>
    <w:rsid w:val="00311C9C"/>
    <w:rsid w:val="00317963"/>
    <w:rsid w:val="00321A22"/>
    <w:rsid w:val="003337F1"/>
    <w:rsid w:val="00335B65"/>
    <w:rsid w:val="003360A0"/>
    <w:rsid w:val="00341E1D"/>
    <w:rsid w:val="00351921"/>
    <w:rsid w:val="003678F8"/>
    <w:rsid w:val="003705FF"/>
    <w:rsid w:val="00373A09"/>
    <w:rsid w:val="0039028F"/>
    <w:rsid w:val="00393CD9"/>
    <w:rsid w:val="003A2D1A"/>
    <w:rsid w:val="003A3007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4BCA"/>
    <w:rsid w:val="004265A8"/>
    <w:rsid w:val="00430FED"/>
    <w:rsid w:val="004374EF"/>
    <w:rsid w:val="004376C6"/>
    <w:rsid w:val="00442D2E"/>
    <w:rsid w:val="00443212"/>
    <w:rsid w:val="004464DC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20216"/>
    <w:rsid w:val="0052178F"/>
    <w:rsid w:val="005316C3"/>
    <w:rsid w:val="005428C7"/>
    <w:rsid w:val="005442C0"/>
    <w:rsid w:val="00545822"/>
    <w:rsid w:val="00550CBF"/>
    <w:rsid w:val="00561597"/>
    <w:rsid w:val="00593B7B"/>
    <w:rsid w:val="005A362B"/>
    <w:rsid w:val="005A5994"/>
    <w:rsid w:val="005B383B"/>
    <w:rsid w:val="005B5E5C"/>
    <w:rsid w:val="005C03A9"/>
    <w:rsid w:val="005C06A2"/>
    <w:rsid w:val="005C50AA"/>
    <w:rsid w:val="005E2A86"/>
    <w:rsid w:val="005E5F54"/>
    <w:rsid w:val="005E77C7"/>
    <w:rsid w:val="005F0D42"/>
    <w:rsid w:val="005F360C"/>
    <w:rsid w:val="005F5B65"/>
    <w:rsid w:val="00601D1C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62161"/>
    <w:rsid w:val="00667068"/>
    <w:rsid w:val="00673429"/>
    <w:rsid w:val="00682A99"/>
    <w:rsid w:val="00686C90"/>
    <w:rsid w:val="006A122A"/>
    <w:rsid w:val="006A1B26"/>
    <w:rsid w:val="006A7571"/>
    <w:rsid w:val="006B5734"/>
    <w:rsid w:val="006C3957"/>
    <w:rsid w:val="006D0103"/>
    <w:rsid w:val="006D7419"/>
    <w:rsid w:val="006E33AC"/>
    <w:rsid w:val="006E455B"/>
    <w:rsid w:val="00713996"/>
    <w:rsid w:val="00716A28"/>
    <w:rsid w:val="0072238E"/>
    <w:rsid w:val="00722FF7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266A"/>
    <w:rsid w:val="007A2079"/>
    <w:rsid w:val="007A2649"/>
    <w:rsid w:val="007A7270"/>
    <w:rsid w:val="007B7799"/>
    <w:rsid w:val="007C2514"/>
    <w:rsid w:val="007C5623"/>
    <w:rsid w:val="007D0112"/>
    <w:rsid w:val="007D0EA4"/>
    <w:rsid w:val="007D47B1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74C0"/>
    <w:rsid w:val="008470E6"/>
    <w:rsid w:val="00850642"/>
    <w:rsid w:val="00861485"/>
    <w:rsid w:val="00873616"/>
    <w:rsid w:val="008740F9"/>
    <w:rsid w:val="00881304"/>
    <w:rsid w:val="0088190C"/>
    <w:rsid w:val="008B2178"/>
    <w:rsid w:val="008B7CB3"/>
    <w:rsid w:val="008C26CE"/>
    <w:rsid w:val="008C29BC"/>
    <w:rsid w:val="008D3B60"/>
    <w:rsid w:val="008D3C88"/>
    <w:rsid w:val="008D5065"/>
    <w:rsid w:val="008E215B"/>
    <w:rsid w:val="008F7CDC"/>
    <w:rsid w:val="00902889"/>
    <w:rsid w:val="00902B5C"/>
    <w:rsid w:val="00905141"/>
    <w:rsid w:val="00914F90"/>
    <w:rsid w:val="0092476F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654A6"/>
    <w:rsid w:val="00B711AE"/>
    <w:rsid w:val="00B849B7"/>
    <w:rsid w:val="00B96440"/>
    <w:rsid w:val="00BB19FE"/>
    <w:rsid w:val="00BB3371"/>
    <w:rsid w:val="00BB353C"/>
    <w:rsid w:val="00BB6136"/>
    <w:rsid w:val="00BD289E"/>
    <w:rsid w:val="00BD40CB"/>
    <w:rsid w:val="00BD5FFA"/>
    <w:rsid w:val="00BD7261"/>
    <w:rsid w:val="00BE3A3B"/>
    <w:rsid w:val="00BE54C8"/>
    <w:rsid w:val="00BF2938"/>
    <w:rsid w:val="00BF3BB3"/>
    <w:rsid w:val="00C002CF"/>
    <w:rsid w:val="00C13443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17344"/>
    <w:rsid w:val="00D253AD"/>
    <w:rsid w:val="00D47A0C"/>
    <w:rsid w:val="00D6277C"/>
    <w:rsid w:val="00D64F08"/>
    <w:rsid w:val="00D701D1"/>
    <w:rsid w:val="00D93240"/>
    <w:rsid w:val="00D944EC"/>
    <w:rsid w:val="00DA5C68"/>
    <w:rsid w:val="00DC2D91"/>
    <w:rsid w:val="00DD5BAA"/>
    <w:rsid w:val="00DD7D7D"/>
    <w:rsid w:val="00DE3CC4"/>
    <w:rsid w:val="00DE5674"/>
    <w:rsid w:val="00DE6B1D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1D61"/>
    <w:rsid w:val="00E57232"/>
    <w:rsid w:val="00E76C0D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4AB6"/>
    <w:rsid w:val="00F9524F"/>
    <w:rsid w:val="00FA0BF3"/>
    <w:rsid w:val="00FA1A62"/>
    <w:rsid w:val="00FA3F78"/>
    <w:rsid w:val="00FB62C6"/>
    <w:rsid w:val="00FC3C67"/>
    <w:rsid w:val="00FC674D"/>
    <w:rsid w:val="00FE0776"/>
    <w:rsid w:val="00FE0DA0"/>
    <w:rsid w:val="00FE3D8B"/>
    <w:rsid w:val="00FE4AA5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4E4D-5AD8-46C0-937C-1C332641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14715</Words>
  <Characters>83881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98400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24</cp:revision>
  <dcterms:created xsi:type="dcterms:W3CDTF">2017-07-03T11:27:00Z</dcterms:created>
  <dcterms:modified xsi:type="dcterms:W3CDTF">2017-12-01T07:46:00Z</dcterms:modified>
</cp:coreProperties>
</file>